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213D" w14:textId="77777777" w:rsidR="00405EDF" w:rsidRPr="000F231D" w:rsidRDefault="00405EDF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0F231D">
        <w:rPr>
          <w:rFonts w:ascii="Times New Roman" w:hAnsi="Times New Roman" w:cs="Times New Roman"/>
        </w:rPr>
        <w:t>Приложение 1</w:t>
      </w:r>
    </w:p>
    <w:p w14:paraId="1EEB02F2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DCB2F7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05CA784A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43755818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7C166D1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192081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A4D1B9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1" w:name="Par1604"/>
      <w:bookmarkEnd w:id="1"/>
      <w:r w:rsidRPr="000F231D">
        <w:rPr>
          <w:rFonts w:ascii="Times New Roman" w:hAnsi="Times New Roman" w:cs="Times New Roman"/>
        </w:rPr>
        <w:t>Форма</w:t>
      </w:r>
    </w:p>
    <w:p w14:paraId="7B295E4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3717CC37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C6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4DE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0F231D" w14:paraId="3F05021D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02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F74D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уполномоченного органа)</w:t>
            </w:r>
          </w:p>
        </w:tc>
      </w:tr>
      <w:tr w:rsidR="00405EDF" w:rsidRPr="000F231D" w14:paraId="479D5801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F4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E210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7A45F02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ABD872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A608F7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056D0ECB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3DD428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A4F46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E4B0C2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F231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501E91C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405EDF" w:rsidRPr="000F231D" w14:paraId="0B42FA17" w14:textId="77777777" w:rsidTr="00482315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7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5B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BBCC06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FE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C989D9E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DBF2" w14:textId="77777777" w:rsidR="00405EDF" w:rsidRPr="000F231D" w:rsidRDefault="00405EDF" w:rsidP="00482315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610ED494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93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1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1A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0E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EE775C4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17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8794E0" w14:textId="77777777" w:rsidTr="00482315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EE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EE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FD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CE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8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6F8174" w14:textId="77777777" w:rsidTr="00482315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52A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C57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E0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4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A8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B13549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E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6DAB2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FA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5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C4F14F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95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67A92A" w14:textId="77777777" w:rsidTr="00482315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2F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00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D0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F9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97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86C149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DF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2C0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F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C0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DB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C59877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D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8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63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23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B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3BA0DF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CA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405EDF" w:rsidRPr="000F231D" w14:paraId="5F5C24B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6D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1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7C4D7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BC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FD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B4F52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74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8B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DAF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2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8D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0EC1E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9E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4E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CABBA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0E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50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C41231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D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D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DC89B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DC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7B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B6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C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DAE9E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A2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56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401F3D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E6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34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1390DA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5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2C4E0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C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5D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08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7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1E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919FB5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91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EA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0E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A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6233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A8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283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EC1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A4325D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C3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D4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08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0B997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91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9D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C2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8E9A0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0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03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3FDC466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D1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58A159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39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2B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27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E1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9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C8858C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7A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F9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CC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84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AAA2D5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2C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095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2D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C895DD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98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8E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5122A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FB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8F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77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29BC24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19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405EDF" w:rsidRPr="000F231D" w14:paraId="43053C7A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9D8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0AF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B34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6689C9D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E9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F5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A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1496EFF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08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C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8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D4A65E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9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1FFB6C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40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2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6A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7F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F2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68820E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38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0218AF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42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6C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C8176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D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F2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26D043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7B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405EDF" w:rsidRPr="000F231D" w14:paraId="6E3B9F4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666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F2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30B2CC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8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24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94F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353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20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25C48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28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BC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0BC34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33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A2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8B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405EDF" w:rsidRPr="000F231D" w14:paraId="2E5F381D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7C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3F4712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6A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2E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9F2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887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FD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4F9B3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49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2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BD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3C9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1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AF7568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BC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C40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84D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38000D" w14:textId="41534295" w:rsidR="00405EDF" w:rsidRPr="000539A0" w:rsidRDefault="00405EDF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D6CEB6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22E35E8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666FAD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7B2F22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6FFFA3D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52FC19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(подпись)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54237A8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01F71D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6024AC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6B97D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AAD56F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торговым объектом, входящим в торговую сеть.</w:t>
      </w:r>
    </w:p>
    <w:p w14:paraId="06EE460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7E02586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14:paraId="3B058483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DB9786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4D91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C4E31F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49F115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0B27DC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A90429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585C8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E2523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078605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14E67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DD921B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2BB4683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8CD6DA" w14:textId="77777777" w:rsidR="00405EDF" w:rsidRPr="000F231D" w:rsidRDefault="00405EDF" w:rsidP="00405ED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14:paraId="071B12B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4A9755C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08087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3397FFE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FF0070A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64B0DA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858C09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2FE0A49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6225"/>
      </w:tblGrid>
      <w:tr w:rsidR="00405EDF" w:rsidRPr="000F231D" w14:paraId="260CEAF0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F3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89A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2BA0EE41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BFE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863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(наименование уполномоченного органа)</w:t>
            </w:r>
          </w:p>
        </w:tc>
      </w:tr>
      <w:tr w:rsidR="00405EDF" w:rsidRPr="000F231D" w14:paraId="6656D157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151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2BA9EC9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654B7467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386E74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59632A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C51AC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53EB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2793D7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376FE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9CD6FF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1"/>
      </w:tblGrid>
      <w:tr w:rsidR="00405EDF" w:rsidRPr="000F231D" w14:paraId="13C9907E" w14:textId="77777777" w:rsidTr="00E078C2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88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0A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846B4E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ED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531CEA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89C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1ECEE6A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086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8D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DD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BE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1E4755F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07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E714C66" w14:textId="77777777" w:rsidTr="00E078C2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79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B3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5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0D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8B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D4D1E1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CF9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2C2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7D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8F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86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30FF4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A4D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A38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50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3F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B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51E791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B9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37F4A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4C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F5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A58EF6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9D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1E9A38" w14:textId="77777777" w:rsidTr="00E078C2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6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12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31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F1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D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BDE14B" w14:textId="77777777" w:rsidTr="00E078C2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934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91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7C5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B3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57065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A2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F7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5BD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556DF0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8D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E4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C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54922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A3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65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D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9BF3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06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30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D2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2BBFA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B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AE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C79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E1B3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F3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405EDF" w:rsidRPr="000F231D" w14:paraId="5E11BEF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93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59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E4365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1A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2A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626D96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62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80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499CCC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1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07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8831C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6F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B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386FB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58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51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C855F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5C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40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C13F08" w14:textId="77777777" w:rsidTr="00E078C2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09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11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35C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C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1D3A3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E9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0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A40B2D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30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8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2B1C2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14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9ABF3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60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861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1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90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6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C928B8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2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09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1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AF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02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7BE76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0D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84E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694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7BA6F9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BB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8F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9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DD099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D2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E8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71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560DB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A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5D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4E4C5B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32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518922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0C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77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C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B5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A4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6AD9E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D3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F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9D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A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0D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8B98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67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08A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5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975A2F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1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EB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DE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133F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95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C3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E2DAE6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41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405EDF" w:rsidRPr="000F231D" w14:paraId="1014D7AC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7EA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738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392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795D471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A0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9E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7A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EB0983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D1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CF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0C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F3BDCC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B7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572790C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24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C4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81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37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5F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1CC2F6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64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5C99D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2C2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F8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C62F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C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B505CD2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C0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F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D2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708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E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2ED1EC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D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663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87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91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5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3B9D0C" w14:textId="77777777" w:rsidTr="00E078C2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1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0A0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23C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0CBE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8CB60D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F04DD0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8A13A2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C3FC7F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6858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79D5420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(подпись)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79B11F6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1B0F5D3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7888F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62B07C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14:paraId="5BD54E67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212DB6B6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1C7302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8FC97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30F78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93F3D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FD8A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A7D49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594B53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F82C6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FCC8B8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20D6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99851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934D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1E4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CED8E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6496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FBD6C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6A6E6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2191E8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284ECB" w14:textId="77777777" w:rsidR="00405EDF" w:rsidRPr="000F231D" w:rsidRDefault="00405EDF" w:rsidP="000539A0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14:paraId="286399F0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0155E0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1EC45A0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DBF9111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92D2C0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04FF6702" w14:textId="77777777" w:rsidR="00405EDF" w:rsidRPr="000F231D" w:rsidRDefault="00405EDF" w:rsidP="00405EDF">
      <w:pPr>
        <w:pStyle w:val="ConsPlusNormal"/>
        <w:ind w:left="5812" w:firstLine="540"/>
        <w:rPr>
          <w:rFonts w:ascii="Times New Roman" w:hAnsi="Times New Roman" w:cs="Times New Roman"/>
        </w:rPr>
      </w:pPr>
    </w:p>
    <w:p w14:paraId="551F765E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30CC84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405EDF" w:rsidRPr="000F231D" w14:paraId="7F3A1A21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BE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A1D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25BB8A29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553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976A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(наименование уполномоченного органа)</w:t>
            </w:r>
          </w:p>
        </w:tc>
      </w:tr>
      <w:tr w:rsidR="00405EDF" w:rsidRPr="000F231D" w14:paraId="46F894A7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19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49FF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496B9C6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1737490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51604C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28C12C3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CB0EF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A0A7F7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FC8A842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EBD65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158BF80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1"/>
      </w:tblGrid>
      <w:tr w:rsidR="00405EDF" w:rsidRPr="000F231D" w14:paraId="4E283BC4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9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7D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2E329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A60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2D8635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718A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0C851ED4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F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DC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F4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61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4627B30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70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20DFBF" w14:textId="77777777" w:rsidTr="00E078C2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8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D3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0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1F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46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E5A59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8E5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2F8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E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33B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F7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ADD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F1F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7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5D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C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C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DA48F7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71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D8771DE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01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AA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4219A1" w14:textId="77777777" w:rsidTr="00E078C2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0D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5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86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2B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6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DBB166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2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10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57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7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83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A5AC86" w14:textId="77777777" w:rsidTr="00E078C2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5B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F9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B8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2B7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30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58A8EF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3B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F3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06E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3AA51D8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B5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6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89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5CC03F7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95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B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A1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A0A69B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10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3B6ED15E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3CD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9DE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AD2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0750313A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4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52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84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1EB1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35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92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F9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E92EA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EAFD76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2832A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32C466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494A79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D459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A935226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(подпись)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325FF99A" w14:textId="3C72F15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6F76A5B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C258BCF" w14:textId="20A06D7F" w:rsidR="00E078C2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37713E6C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4</w:t>
      </w:r>
    </w:p>
    <w:p w14:paraId="0E7484E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271AAF2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5BEA8A9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E594365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17B580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3ECD25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4D5C18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5D2F50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270"/>
      </w:tblGrid>
      <w:tr w:rsidR="00405EDF" w:rsidRPr="000F231D" w14:paraId="2276494D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F559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162772C1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CD0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D536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7D474747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0C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29D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328662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C2DBB34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1D5848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074AC60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A9AD1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005E64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403CB7C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7463E48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743DC7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1"/>
      </w:tblGrid>
      <w:tr w:rsidR="00405EDF" w:rsidRPr="000F231D" w14:paraId="795DAEFC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F3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BA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D4DDC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02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9858343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224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373A8F2B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85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B4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D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1E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3B6D5B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23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7DFDEF" w14:textId="77777777" w:rsidTr="00E078C2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BB6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49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B5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0B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C9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B889EF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98D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098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89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8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4E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72A404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5E8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5C0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02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5B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A0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9F5FDE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03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3DBD1B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9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8E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8CFB9F" w14:textId="77777777" w:rsidTr="00E078C2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83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FB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79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06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34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EDCF12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FF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7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CA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88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9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784A" w14:textId="77777777" w:rsidTr="00E078C2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B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E5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D9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E4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9F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5286AD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7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22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6E5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4C91016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91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A4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9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BE9F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12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8C6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A8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0E45345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C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62B88C3C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555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755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C9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1F7A040E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D0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D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98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98F318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4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D8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097EA40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F02825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20B2C3E6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1222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3CCE61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2CF6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EFA6E5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4885EC86" w14:textId="45956D0A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54CFBE8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5AA7CD" w14:textId="1084F28D" w:rsidR="00405EDF" w:rsidRPr="000F231D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0E4464E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5</w:t>
      </w:r>
    </w:p>
    <w:p w14:paraId="2069E83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9FE6392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F3E867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CBA814B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9FED4D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038179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EDF3B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0DAC8B7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5985"/>
      </w:tblGrid>
      <w:tr w:rsidR="00405EDF" w:rsidRPr="000F231D" w14:paraId="26ABBDFD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9D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196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7AF2812B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5047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8491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(наименование уполномоченного органа)</w:t>
            </w:r>
          </w:p>
        </w:tc>
      </w:tr>
      <w:tr w:rsidR="00405EDF" w:rsidRPr="000F231D" w14:paraId="2926524F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4E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73B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3E306C4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576086C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B100E0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71F5E9C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14:paraId="021607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221169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6A6D62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015EFA3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33B2802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405EDF" w:rsidRPr="000F231D" w14:paraId="411E8FA3" w14:textId="77777777" w:rsidTr="00482315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2B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F8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3EF68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3DA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BF579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529F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18D2D86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B7D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7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1B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AE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206814E0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54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B7809" w14:textId="77777777" w:rsidTr="00482315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A0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B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1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88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6E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6339EB9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E06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1E3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0A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76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A1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F0546A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0CD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F0E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26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2E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8E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95A317" w14:textId="77777777" w:rsidTr="00482315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43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3F9E88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7F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ED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2DDA76" w14:textId="77777777" w:rsidTr="00482315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91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85892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A1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6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4F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2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D7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FAC5F9" w14:textId="77777777" w:rsidTr="00482315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9F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55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E96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C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DBF51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CC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27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B4E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CDD00AB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21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FB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981BDE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9F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22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19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187BA4" w14:textId="77777777" w:rsidTr="00482315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D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7184ACF1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41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A2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B26100F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9C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6D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A3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DC3318D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EC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E8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A7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BAF8A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7E3166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450AAC5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5B3F20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359B63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73AF24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122E23A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04807591" w14:textId="5759BD8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F2AEC4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3CB841C1" w14:textId="77777777" w:rsidR="00405EDF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641011AA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6</w:t>
      </w:r>
    </w:p>
    <w:p w14:paraId="57828D2F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66F298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198F7A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460E8A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4CA309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BB746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2901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5D1D6C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5835"/>
      </w:tblGrid>
      <w:tr w:rsidR="00405EDF" w:rsidRPr="000F231D" w14:paraId="1811FDD4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6A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912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59C64FA6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6923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234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(наименование уполномоченного органа)</w:t>
            </w:r>
          </w:p>
        </w:tc>
      </w:tr>
      <w:tr w:rsidR="00405EDF" w:rsidRPr="000F231D" w14:paraId="52B8671C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8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683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07587D4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E51C29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737EF40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686537B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E16582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A404AE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F8724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E909B3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6C9E8C54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6"/>
      </w:tblGrid>
      <w:tr w:rsidR="00405EDF" w:rsidRPr="000F231D" w14:paraId="03787E2E" w14:textId="77777777" w:rsidTr="00E078C2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51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28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2E2A6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61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FD3CAE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9F19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A0078C4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9455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36A97D80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C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0C6D0" w14:textId="77777777" w:rsidTr="00E078C2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62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C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DE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62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44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C914E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FF1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F3E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3A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13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8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E54B69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17E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74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F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CF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6D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6B3A0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1C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605BD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4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7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A96065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30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5B4345A" w14:textId="77777777" w:rsidTr="00E078C2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C0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8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C0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5D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10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7B793C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370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518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36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AE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AD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BA7925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C87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6222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65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D8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177016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6B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14:paraId="3D187A8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A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4D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BFCA1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45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0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08724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4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CE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DFAE7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77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4A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48BBC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B8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E8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DBFFE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F0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25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40F51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FA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CB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F6FC46" w14:textId="77777777" w:rsidTr="00E078C2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7B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9F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9C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0E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A60DA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0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AA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D41285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B1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8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AB8363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4C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19022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38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B7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28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25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1A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097FD1C" w14:textId="77777777" w:rsidTr="00E078C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13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93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7B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81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B4D257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D6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99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451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F234CA9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4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4A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83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234FD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E1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CA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DA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C776B3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76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14:paraId="1A4C3208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7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957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D4E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D9772D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1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ED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EE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9BAD2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3D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6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3D3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FD99A9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E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71A9B78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9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7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842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6C0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B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6D2896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11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E1B5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DE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B6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EFF2B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57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A0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77C98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D4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14:paraId="1D987AE5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BA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89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2A8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2F598EC4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6B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29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A15F54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C8E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1541E1EE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50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2E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A74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B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F3E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EA216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33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F04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F9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55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A50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FFCD4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9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BA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553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E3271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60A7B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3734D1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961A15B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17801C3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3E890A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C01FF0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63A2924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ED19D1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7A84F84F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5A36F74B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9B9D72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3980DED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FF2DEB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56D3D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08E1B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C9610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89B77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32E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0D32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4D33F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D044F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FF3236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A124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91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D13CE0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D408F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68891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608C1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EAA8D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C5B33C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DDB7E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3E5C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F25E6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1D6DB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06D17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9E566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08CB1AF" w14:textId="77777777" w:rsidR="00405EDF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0894EBC" w14:textId="77777777" w:rsidR="00405EDF" w:rsidRPr="000F231D" w:rsidRDefault="00405EDF" w:rsidP="00E078C2">
      <w:pPr>
        <w:pStyle w:val="ConsPlusNormal"/>
        <w:rPr>
          <w:rFonts w:ascii="Times New Roman" w:hAnsi="Times New Roman" w:cs="Times New Roman"/>
        </w:rPr>
      </w:pPr>
    </w:p>
    <w:p w14:paraId="2E9E32B4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14:paraId="060BE3E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1330952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DF95C4D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1256DF70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9C6854F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3FF4F553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7451E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076380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7CFF200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02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F53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1C469AE9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F58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C969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(наименование уполномоченного органа)</w:t>
            </w:r>
          </w:p>
        </w:tc>
      </w:tr>
      <w:tr w:rsidR="00405EDF" w:rsidRPr="000F231D" w14:paraId="170AD25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A7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DED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153363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61CCCA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267C2AB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047EFB29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675F71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4695D5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7D22B73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37DA9C7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8B0FD42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6"/>
      </w:tblGrid>
      <w:tr w:rsidR="00405EDF" w:rsidRPr="000F231D" w14:paraId="6767D516" w14:textId="77777777" w:rsidTr="00E078C2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B5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7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8B45CF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C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DED8029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CBA0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D8CE27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5FD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79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6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8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60E8E91E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AB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D04E5A" w14:textId="77777777" w:rsidTr="00E078C2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0A4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17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2A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FF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BC8566F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B97F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1F1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8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D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94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53D82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ACC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26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AF6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9A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9A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B8B6FC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7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4F6ED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DD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9C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B05651F" w14:textId="77777777" w:rsidTr="00E078C2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E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61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A2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D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3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787B71" w14:textId="77777777" w:rsidTr="00E078C2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20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2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E3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A2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E4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3B6946F" w14:textId="77777777" w:rsidTr="00E078C2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7AD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52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24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E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BB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67456A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43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B7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D0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ACD7930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DC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4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EA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1B696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0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EE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91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714C9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29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A9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74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01DD7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10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41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CAEA63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6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405EDF" w:rsidRPr="000F231D" w14:paraId="389931E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C7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98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2E5A3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7F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52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A8B85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7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39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B3D7E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1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F99B1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9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07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CDCDC1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78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BA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C0589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45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9C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49961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48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77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3C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B6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E370B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1F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D7A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E7ECF0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31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BE8CFC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B2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B6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06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29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60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A06F12" w14:textId="77777777" w:rsidTr="00E078C2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8A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B5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7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4D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C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5DFD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C6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C89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0D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39FA272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1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7E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C9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2469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8D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E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C0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50748C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05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405EDF" w:rsidRPr="000F231D" w14:paraId="0C8EB8C7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EA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752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CB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22C026A0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5D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41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E4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A9954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8D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16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7F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FCE597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E1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B2C36B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9E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9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62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D2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9F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99F37B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7E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728333D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64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C3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FB64F2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712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405EDF" w:rsidRPr="000F231D" w14:paraId="54C1D3C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5C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CE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F2E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520A9BD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1C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15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89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11D8730F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74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385F6CB5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C5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B65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DBA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85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607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E302B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38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CB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470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DC5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E42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8A0135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C6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9C2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E62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210852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2490170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0120561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E655D3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1B5CDF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A4AA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DFDBF2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(подпись)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1A9C267F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37DA75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368A4A5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7253B8C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10E5D40A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C043A6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417928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1B1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81F81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1694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85709D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E2030C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FC0F5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7E48C2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E1024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420C59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49185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38477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1B0D2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D4785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719A66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10ABF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8CEE1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93588D9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14:paraId="05CFB105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0BC6CB8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7AFB84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D0FF25C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47D1937B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E13AA4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78426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79856B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5925"/>
      </w:tblGrid>
      <w:tr w:rsidR="00405EDF" w:rsidRPr="000F231D" w14:paraId="2199909C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6B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A14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3AB461DA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818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A4C9" w14:textId="77777777" w:rsidR="00405EDF" w:rsidRPr="00E078C2" w:rsidRDefault="00E078C2" w:rsidP="00E078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0DF80783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A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245E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7F44EC8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E80968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FACB11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0F231D">
        <w:rPr>
          <w:rFonts w:ascii="Times New Roman" w:hAnsi="Times New Roman" w:cs="Times New Roman"/>
        </w:rPr>
        <w:t>вый реестр Республики Беларусь, о торговом центре</w:t>
      </w:r>
    </w:p>
    <w:p w14:paraId="3F11E597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CA1BAD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5389433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3E4538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6"/>
      </w:tblGrid>
      <w:tr w:rsidR="00405EDF" w:rsidRPr="000F231D" w14:paraId="6ECB6BF8" w14:textId="77777777" w:rsidTr="00482315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(если таковое имеется) индивидуального предпринимателя)Регистрационный номер в Торговом реестре Республики Беларусь: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09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40D5D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E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1370A25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92BB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04B0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EA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8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4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42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9094380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FF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41FFE0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8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8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A1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DF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1F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F6A633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E78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E86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E1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D2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0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69E98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CBE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C499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ED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C8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ED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6DE594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D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32415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38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23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79120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F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A48479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3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61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74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B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E5315B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D50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04F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C5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52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1B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69390B" w14:textId="77777777" w:rsidTr="00482315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63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A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AAF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E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48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A0F201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53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405EDF" w:rsidRPr="000F231D" w14:paraId="781AFECD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DB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D78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B25661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F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1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55878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B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61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B867A2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AB3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5C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4FD41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7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C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975237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EC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D2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3DA7BB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0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DC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C30BC7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8C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F0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42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7F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3FD84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BB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2C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C60B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B0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7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18AA32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00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30A2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3B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CF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41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D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5BE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611696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A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BED3BD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6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88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2015C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1A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85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1D21DB2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C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05EDF" w:rsidRPr="000F231D" w14:paraId="10B62A36" w14:textId="77777777" w:rsidTr="00482315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167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E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6DF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73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1B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59B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97A6F6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1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3.4. Площадь торгового центра, отведенная под торговые </w:t>
            </w:r>
            <w:r w:rsidRPr="000F231D">
              <w:rPr>
                <w:rFonts w:ascii="Times New Roman" w:hAnsi="Times New Roman" w:cs="Times New Roman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D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C6E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кв. </w:t>
            </w:r>
            <w:r w:rsidRPr="000F231D">
              <w:rPr>
                <w:rFonts w:ascii="Times New Roman" w:hAnsi="Times New Roman" w:cs="Times New Roman"/>
              </w:rPr>
              <w:lastRenderedPageBreak/>
              <w:t>м</w:t>
            </w:r>
          </w:p>
        </w:tc>
      </w:tr>
      <w:tr w:rsidR="00405EDF" w:rsidRPr="000F231D" w14:paraId="2F3883A4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3E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405EDF" w:rsidRPr="000F231D" w14:paraId="2DF06940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F7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04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74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B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6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FAD421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8B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B37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88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B6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E31EA6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E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A89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2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22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D229F4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A069C8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01BA53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F9EF45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00FBB7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4698923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62D04D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682092C9" w14:textId="77777777" w:rsidR="00405EDF" w:rsidRPr="000F231D" w:rsidRDefault="00405EDF" w:rsidP="00405EDF">
      <w:pPr>
        <w:pStyle w:val="ConsPlusNonforma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</w:t>
      </w:r>
    </w:p>
    <w:p w14:paraId="44AC169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EA819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7A00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7F8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A66A6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4DC6F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5E23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55448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31FC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5BE17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A8CC1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AB7FC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50D55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148C3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B5339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C25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003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86556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875F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6B9B9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3BF7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7F6F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9D22F1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541E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9DE56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67679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2EA84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AFB3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99DD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5A77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B04DB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A297A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A1062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1753B1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68BB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1DC7F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3049D5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15532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2491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FF343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8343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CC53D2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C771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8C2D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99F2B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4020F76" w14:textId="77777777" w:rsidR="00405EDF" w:rsidRPr="000F231D" w:rsidRDefault="00405EDF" w:rsidP="00405ED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14:paraId="5E17CA54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51B9D5A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146390A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E07188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144384C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130AC3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34C07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2" w:name="Par2709"/>
      <w:bookmarkEnd w:id="2"/>
      <w:r w:rsidRPr="000F231D">
        <w:rPr>
          <w:rFonts w:ascii="Times New Roman" w:hAnsi="Times New Roman" w:cs="Times New Roman"/>
        </w:rPr>
        <w:t>Форма</w:t>
      </w:r>
    </w:p>
    <w:p w14:paraId="16BA89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6210"/>
      </w:tblGrid>
      <w:tr w:rsidR="00405EDF" w:rsidRPr="000F231D" w14:paraId="2922B053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3C7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6DC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405EDF" w:rsidRPr="00E078C2" w14:paraId="1D265C77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3BF1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5395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3ACC629D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F2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887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4DEFE645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549FBB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AF426D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14:paraId="1381FA38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C68E51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29D71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32E1DB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36FFC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08001AC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786"/>
      </w:tblGrid>
      <w:tr w:rsidR="00405EDF" w:rsidRPr="000F231D" w14:paraId="37844846" w14:textId="77777777" w:rsidTr="00E078C2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7D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EB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4C628E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84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CFDE58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C94A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9B92C5B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B4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2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D1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BE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4DD983F1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7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F2E2E3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97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B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E1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4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F3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1D8AB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035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270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E6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F2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7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7DEBE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5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C6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7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F9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E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D4F59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CF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74D638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7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8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8B3F4E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01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18CE75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72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CD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6B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4F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1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E5FC98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4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368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2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96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45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EBB380" w14:textId="77777777" w:rsidTr="00E078C2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4D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2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E9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35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EC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4A08AE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D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405EDF" w:rsidRPr="000F231D" w14:paraId="3DB2C6C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B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82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F1A1F4B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5C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B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4F233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D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29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24B260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47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90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270388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E5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10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1AF69B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95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5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E2C261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22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7D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25A0A1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4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10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D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D8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E35D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16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0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1FF12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F5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E6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112FE8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53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97D20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C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BB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4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2C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5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108814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1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F130FF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5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EC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FF8586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A4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9B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9EEC85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50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05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583111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8F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405EDF" w:rsidRPr="000F231D" w14:paraId="0E6D4F98" w14:textId="77777777" w:rsidTr="00E078C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10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6E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CDF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5C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87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150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340D6EAC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3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05EDF" w:rsidRPr="000F231D" w14:paraId="09A8194B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8E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2DA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98B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94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E1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FC5D55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04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1EB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86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FBC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E7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09E3FF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7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387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1C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59C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77C21C8D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7CB63B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5D67D45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34AF94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E4B196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21A45D5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04F5C5D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3B27056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8C80C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C358E4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DA07C9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0D92A5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3A11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CD19D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6527E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B941E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222B7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EA20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FF682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24B00B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66A1C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659257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4FEF55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17ADEE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783F5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F22586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A5331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A4E4FF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F1F1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DC56B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F776F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29C667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45AB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E91D1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20E93F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4F2792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ADF8C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2D19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743D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E02DE2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10935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8A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EC154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AF8D3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C4A10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061D86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B7482D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58A3A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18A946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6B4A3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3265A4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C7221A4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31815AFC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A8C372F" w14:textId="77777777" w:rsidR="00405EDF" w:rsidRDefault="00405EDF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002DE46A" w14:textId="52BC700D" w:rsidR="00B24028" w:rsidRPr="000F231D" w:rsidRDefault="00396121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D7010" wp14:editId="0BC9AB47">
                <wp:simplePos x="0" y="0"/>
                <wp:positionH relativeFrom="column">
                  <wp:posOffset>77470</wp:posOffset>
                </wp:positionH>
                <wp:positionV relativeFrom="paragraph">
                  <wp:posOffset>-153670</wp:posOffset>
                </wp:positionV>
                <wp:extent cx="1265555" cy="431165"/>
                <wp:effectExtent l="6350" t="8255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0F19A" w14:textId="77777777" w:rsidR="00C3501C" w:rsidRPr="0055675E" w:rsidRDefault="00C3501C" w:rsidP="00C350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D7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-12.1pt;width:99.6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">
                <v:textbox>
                  <w:txbxContent>
                    <w:p w14:paraId="3E80F19A" w14:textId="77777777" w:rsidR="00C3501C" w:rsidRPr="0055675E" w:rsidRDefault="00C3501C" w:rsidP="00C350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Образцы</w:t>
                      </w:r>
                    </w:p>
                  </w:txbxContent>
                </v:textbox>
              </v:shape>
            </w:pict>
          </mc:Fallback>
        </mc:AlternateContent>
      </w:r>
      <w:r w:rsidR="00B24028" w:rsidRPr="000F231D">
        <w:rPr>
          <w:rFonts w:ascii="Times New Roman" w:hAnsi="Times New Roman" w:cs="Times New Roman"/>
        </w:rPr>
        <w:t>Приложение 1</w:t>
      </w:r>
    </w:p>
    <w:p w14:paraId="7BA05DE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523FEF0A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79C245C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CFC83E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E5D9BE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8338680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0BBBA75B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bookmarkStart w:id="3" w:name="Par673"/>
      <w:bookmarkEnd w:id="3"/>
      <w:r w:rsidRPr="000F231D">
        <w:rPr>
          <w:rFonts w:ascii="Times New Roman" w:hAnsi="Times New Roman" w:cs="Times New Roman"/>
        </w:rPr>
        <w:t>Форма</w:t>
      </w:r>
    </w:p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38BB380D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910132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2BA8EAED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1621AC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0A496244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3C4B735A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3F1164CB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4D5CFC1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098FED44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7"/>
      </w:tblGrid>
      <w:tr w:rsidR="00B24028" w:rsidRPr="00083580" w14:paraId="4A885C48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718E0E7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71CEA18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1F16D8D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7AE6278F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6C49234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4CDA3A1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2AD1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150C430E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6A8896C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</w:tc>
      </w:tr>
    </w:tbl>
    <w:p w14:paraId="12753ADE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B24028" w:rsidRPr="000F231D" w14:paraId="47A4DC79" w14:textId="77777777" w:rsidTr="00FE6D5F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14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6CE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524488</w:t>
            </w:r>
          </w:p>
        </w:tc>
      </w:tr>
      <w:tr w:rsidR="00B24028" w:rsidRPr="000F231D" w14:paraId="2A06E939" w14:textId="77777777" w:rsidTr="00FE6D5F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EB0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B909B4F" w14:textId="77777777" w:rsidTr="00FE6D5F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F158" w14:textId="77777777" w:rsidR="00B24028" w:rsidRPr="000F231D" w:rsidRDefault="00B24028" w:rsidP="00FE6D5F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48A14507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CD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99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B1C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30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1188B484" w14:textId="77777777" w:rsidTr="00FE6D5F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FB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449C3A5" w14:textId="77777777" w:rsidTr="00FE6D5F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F46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2C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01A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41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88D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AF7C2FA" w14:textId="77777777" w:rsidTr="00FE6D5F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653C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95E5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6FF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629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928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A482DF" w14:textId="77777777" w:rsidTr="00FE6D5F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BA8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3DE157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82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DD4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D6C18B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7E9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2553384" w14:textId="77777777" w:rsidTr="00FE6D5F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B9C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D22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E6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14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0D9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96649E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1F80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557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28D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C66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F7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C8E234D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C0D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B25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1F4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E47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947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A3325D9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1B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B24028" w:rsidRPr="000F231D" w14:paraId="551796DE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E02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2EB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B24028" w:rsidRPr="000F231D" w14:paraId="1ABB06A9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96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234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B24028" w:rsidRPr="000F231D" w14:paraId="4793CEE6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32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A55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7F042D3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34A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E87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19DBF2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5C7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037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B24028" w:rsidRPr="000F231D" w14:paraId="624DA528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CC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231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34B2D1C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E9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DC5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ул.Лазаренко</w:t>
            </w:r>
          </w:p>
        </w:tc>
      </w:tr>
      <w:tr w:rsidR="00B24028" w:rsidRPr="000F231D" w14:paraId="0D356708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386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A2B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0D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9C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3FDB6AF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59B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FFE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4028" w:rsidRPr="000F231D" w14:paraId="2C444759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290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8F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торговом центре «Заря»</w:t>
            </w:r>
          </w:p>
        </w:tc>
      </w:tr>
      <w:tr w:rsidR="00B24028" w:rsidRPr="000F231D" w14:paraId="777612E8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EB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02CBF25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469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EA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097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92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50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C6AA0DA" w14:textId="77777777" w:rsidTr="00FE6D5F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C8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23B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5F4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B53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CB75F81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829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D76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803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2C1DC58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AC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216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2F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20FAAB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3C1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D7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97B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43AE119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C52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776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9739D3A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296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8FDD171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8C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30C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AF3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921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50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A5CF7C4" w14:textId="77777777" w:rsidTr="00FE6D5F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B9E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F68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06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D40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72A020C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E60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93D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EEF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212EF56E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666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EB7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0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71DDF3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30F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297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2A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CC8E10A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CDB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B24028" w:rsidRPr="000F231D" w14:paraId="6F2D1E3A" w14:textId="77777777" w:rsidTr="00FE6D5F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044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710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037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27D49AA0" w14:textId="77777777" w:rsidTr="00FE6D5F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93E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D0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238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AF5475B" w14:textId="77777777" w:rsidTr="00FE6D5F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BD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6B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E5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6DE258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1A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B140DD5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F8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D85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3C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31D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562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DA418ED" w14:textId="77777777" w:rsidTr="00FE6D5F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5AE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56AA39E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2C5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E33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388917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D5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53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8F9120C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04E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B24028" w:rsidRPr="000F231D" w14:paraId="69737E00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211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405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37C957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BB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3CC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53D1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8E0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6C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681B9B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CD8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3D8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неизолированный торговый объект</w:t>
            </w:r>
          </w:p>
        </w:tc>
      </w:tr>
      <w:tr w:rsidR="00B24028" w:rsidRPr="000F231D" w14:paraId="5882BB4C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3CE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563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5B5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B24028" w:rsidRPr="000F231D" w14:paraId="1440A2DB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304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B24028" w:rsidRPr="000F231D" w14:paraId="2182C2EB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72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EC3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C56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E3B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175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222222</w:t>
            </w:r>
          </w:p>
        </w:tc>
      </w:tr>
      <w:tr w:rsidR="00B24028" w:rsidRPr="000F231D" w14:paraId="14D0D276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887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0D1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6A5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8C2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8F2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258978</w:t>
            </w:r>
          </w:p>
        </w:tc>
      </w:tr>
      <w:tr w:rsidR="00B24028" w:rsidRPr="000F231D" w14:paraId="0BF020A9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BAE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248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14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F56C7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164F32B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621A021" w14:textId="77777777" w:rsidR="00B24028" w:rsidRPr="000F231D" w:rsidRDefault="00B24028" w:rsidP="000539A0">
      <w:pPr>
        <w:pStyle w:val="ConsPlusNormal"/>
        <w:rPr>
          <w:rFonts w:ascii="Times New Roman" w:hAnsi="Times New Roman" w:cs="Times New Roman"/>
        </w:rPr>
      </w:pPr>
    </w:p>
    <w:p w14:paraId="2308D65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512FACE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42C83B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1AC58C8D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7ADAFE0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D40F61F" w14:textId="77777777" w:rsidR="00B24028" w:rsidRPr="00A835DD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502EE39E" w14:textId="77777777" w:rsidR="00B24028" w:rsidRPr="00A835DD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835D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31DF14DE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772"/>
      <w:bookmarkEnd w:id="4"/>
      <w:r w:rsidRPr="00A835DD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63054C6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773"/>
      <w:bookmarkEnd w:id="5"/>
      <w:r w:rsidRPr="00A835DD">
        <w:rPr>
          <w:rFonts w:ascii="Times New Roman" w:hAnsi="Times New Roman" w:cs="Times New Roman"/>
          <w:sz w:val="16"/>
          <w:szCs w:val="16"/>
        </w:rPr>
        <w:t>&lt;2&gt; Средство индивидуализации, используемое стационарным торговым объектом, входящим в торговую сеть.</w:t>
      </w:r>
    </w:p>
    <w:p w14:paraId="17311EC0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774"/>
      <w:bookmarkEnd w:id="6"/>
      <w:r w:rsidRPr="00A835DD">
        <w:rPr>
          <w:rFonts w:ascii="Times New Roman" w:hAnsi="Times New Roman" w:cs="Times New Roman"/>
          <w:sz w:val="16"/>
          <w:szCs w:val="16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52757807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1775"/>
      <w:bookmarkEnd w:id="7"/>
      <w:r w:rsidRPr="00A835DD">
        <w:rPr>
          <w:rFonts w:ascii="Times New Roman" w:hAnsi="Times New Roman" w:cs="Times New Roman"/>
          <w:sz w:val="16"/>
          <w:szCs w:val="16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14:paraId="7F8A7AEF" w14:textId="77777777" w:rsidR="00B24028" w:rsidRPr="00A835DD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7E9B0D38" w14:textId="77777777" w:rsidR="00B24028" w:rsidRPr="00A835DD" w:rsidRDefault="00B24028" w:rsidP="00B24028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14:paraId="1D571ADA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1ADDA43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759B1799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59E551E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D84C8F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A1F6E3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2D4522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6608D1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1118CE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957B38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48005DA" w14:textId="77777777" w:rsidR="00B24028" w:rsidRPr="000F231D" w:rsidRDefault="00B24028" w:rsidP="000539A0">
      <w:pPr>
        <w:pStyle w:val="ConsPlusNormal"/>
        <w:rPr>
          <w:rFonts w:ascii="Times New Roman" w:hAnsi="Times New Roman" w:cs="Times New Roman"/>
        </w:rPr>
      </w:pPr>
    </w:p>
    <w:p w14:paraId="3E6D3A9C" w14:textId="77777777" w:rsidR="00B24028" w:rsidRPr="000F231D" w:rsidRDefault="00B24028" w:rsidP="00B24028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14:paraId="7F6E5845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73D5AF5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17D747A4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8E421DD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2F3F979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04B656CD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622CA0A8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0" w:type="auto"/>
        <w:tblInd w:w="57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29"/>
      </w:tblGrid>
      <w:tr w:rsidR="00B24028" w:rsidRPr="00083580" w14:paraId="0590193A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51C30F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09238155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4248C3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3225569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5D0C61D1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8F458E0" w14:textId="77777777" w:rsidR="00B24028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11025F52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7"/>
      </w:tblGrid>
      <w:tr w:rsidR="00B24028" w:rsidRPr="00083580" w14:paraId="4AE6B069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230F8D6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26AF8BB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3790D92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5881E487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0F0A9BC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25076096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129EB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5E051D13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0A28E5D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</w:tc>
      </w:tr>
    </w:tbl>
    <w:p w14:paraId="05394ACE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613"/>
      </w:tblGrid>
      <w:tr w:rsidR="00B24028" w:rsidRPr="000F231D" w14:paraId="637CCF11" w14:textId="77777777" w:rsidTr="00FE6D5F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7FB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DF1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7018CC64" w14:textId="77777777" w:rsidTr="00FE6D5F">
        <w:tc>
          <w:tcPr>
            <w:tcW w:w="103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B6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E4A9DD" w14:textId="77777777" w:rsidTr="00FE6D5F">
        <w:tc>
          <w:tcPr>
            <w:tcW w:w="103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1949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061BE03B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3A6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99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3FE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FB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58DD523" w14:textId="77777777" w:rsidTr="00FE6D5F">
        <w:tc>
          <w:tcPr>
            <w:tcW w:w="103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F03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45991F7" w14:textId="77777777" w:rsidTr="00FE6D5F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612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F86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FB0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694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6B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0A26B57" w14:textId="77777777" w:rsidTr="00FE6D5F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94C3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C31F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64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9C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77F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FF60E75" w14:textId="77777777" w:rsidTr="00FE6D5F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95B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5CA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A0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974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59D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6038A02" w14:textId="77777777" w:rsidTr="00FE6D5F">
        <w:tc>
          <w:tcPr>
            <w:tcW w:w="10348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5C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2CC528A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4ED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29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9A8F13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3F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7B5E5D4" w14:textId="77777777" w:rsidTr="00FE6D5F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93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FB6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9D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26A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F36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A9EEF15" w14:textId="77777777" w:rsidTr="00FE6D5F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B1F6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E9D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64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61F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714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24928E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C70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4B0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1BD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1BA0704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B3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D1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A83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CE6315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C21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D15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64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302B729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BDD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39E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C6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541A94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752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A65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7E5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C8E81B" w14:textId="77777777" w:rsidTr="00FE6D5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D29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B24028" w:rsidRPr="000F231D" w14:paraId="67E4CE22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2F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A88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B24028" w:rsidRPr="000F231D" w14:paraId="2045602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CF2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257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B24028" w:rsidRPr="000F231D" w14:paraId="090194A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8F6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B30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B24028" w:rsidRPr="000F231D" w14:paraId="037E7E71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336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8A4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9D41FF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74D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3F8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B24028" w:rsidRPr="000F231D" w14:paraId="714DA1CF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1F7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FCD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106DAAD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71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179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</w:tr>
      <w:tr w:rsidR="00B24028" w:rsidRPr="000F231D" w14:paraId="67598116" w14:textId="77777777" w:rsidTr="00FE6D5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BC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70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B5D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41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D551ADF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1FD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E50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4E7531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D0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4F4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общественного транспорта «Универмаг Октябрьский» (в центр)</w:t>
            </w:r>
          </w:p>
        </w:tc>
      </w:tr>
      <w:tr w:rsidR="00B24028" w:rsidRPr="000F231D" w14:paraId="33AAD007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B2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37DA9C1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68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0E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8EA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31D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679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A609B11" w14:textId="77777777" w:rsidTr="00FE6D5F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16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67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25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6B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3D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B8851EF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90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4B1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304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2A664D56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FE4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324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6A6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2B4628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4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EF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A3E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</w:t>
            </w:r>
          </w:p>
        </w:tc>
      </w:tr>
      <w:tr w:rsidR="00B24028" w:rsidRPr="000F231D" w14:paraId="734FDA53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4EB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8DD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</w:t>
            </w:r>
          </w:p>
        </w:tc>
      </w:tr>
      <w:tr w:rsidR="00B24028" w:rsidRPr="000F231D" w14:paraId="5C5A5D4A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99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0968C83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C17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D29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8E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A91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04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EBC46C3" w14:textId="77777777" w:rsidTr="00FE6D5F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35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63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01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A0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90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156136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767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767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A5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7A4B9022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F4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52D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E43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5BBAD3D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6D5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D90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D33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C3B99D9" w14:textId="77777777" w:rsidTr="00FE6D5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F4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B24028" w:rsidRPr="000F231D" w14:paraId="306D0671" w14:textId="77777777" w:rsidTr="00FE6D5F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EAF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6E2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DF9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4F58E36F" w14:textId="77777777" w:rsidTr="00FE6D5F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DB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8A1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82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783668" w14:textId="77777777" w:rsidTr="00FE6D5F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03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C8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2B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30530E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143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60B3793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081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49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6EF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550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7A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11B8485" w14:textId="77777777" w:rsidTr="00FE6D5F">
        <w:tc>
          <w:tcPr>
            <w:tcW w:w="10348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CB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25BD181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A97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5C6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097887A" w14:textId="77777777" w:rsidTr="00FE6D5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25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B24028" w:rsidRPr="000F231D" w14:paraId="5BAE469A" w14:textId="77777777" w:rsidTr="00FE6D5F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72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01B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C2D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55F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F1B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2F8A92E" w14:textId="77777777" w:rsidTr="00FE6D5F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75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339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0F6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E3A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FD9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141EBE0" w14:textId="77777777" w:rsidTr="00FE6D5F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439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F28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89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98E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AA80F2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9217D9C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902F5AD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5197A6B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1E3B58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57B7462B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2D0BC8D2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14:paraId="3823FB07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5762141B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8AA4478" w14:textId="77777777" w:rsidR="00B24028" w:rsidRPr="00BB76E7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711A8AD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2B80E312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1958"/>
      <w:bookmarkEnd w:id="8"/>
      <w:r w:rsidRPr="00BB76E7">
        <w:rPr>
          <w:rFonts w:ascii="Times New Roman" w:hAnsi="Times New Roman" w:cs="Times New Roman"/>
          <w:sz w:val="16"/>
          <w:szCs w:val="16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14:paraId="0A93E470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1959"/>
      <w:bookmarkEnd w:id="9"/>
      <w:r w:rsidRPr="00BB76E7">
        <w:rPr>
          <w:rFonts w:ascii="Times New Roman" w:hAnsi="Times New Roman" w:cs="Times New Roman"/>
          <w:sz w:val="16"/>
          <w:szCs w:val="16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66AF475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D4FFC30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08AB0C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3ABA49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AD5415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23796D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A1BA6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C78B92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E645F7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BB0397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29887A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09814A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55E7EA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52E8B7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2014571" w14:textId="77777777" w:rsidR="00B24028" w:rsidRDefault="00B24028" w:rsidP="000539A0">
      <w:pPr>
        <w:pStyle w:val="ConsPlusNormal"/>
        <w:rPr>
          <w:rFonts w:ascii="Times New Roman" w:hAnsi="Times New Roman" w:cs="Times New Roman"/>
        </w:rPr>
      </w:pPr>
    </w:p>
    <w:p w14:paraId="05D1C31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B36F8D1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6F44D1F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453F7BB3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2F7948E9" w14:textId="77777777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14:paraId="5AEEE60A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9FBEDD8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70E033A2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429C895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3200EA59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82B3996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5D4D26DA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4EFE9A88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3D8609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4BA87759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87B423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66530E9A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03D6A88A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6C4A4A21" w14:textId="77777777" w:rsidR="00B24028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790ACEA5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"/>
        <w:gridCol w:w="270"/>
        <w:gridCol w:w="3320"/>
        <w:gridCol w:w="1857"/>
        <w:gridCol w:w="397"/>
        <w:gridCol w:w="1242"/>
        <w:gridCol w:w="265"/>
        <w:gridCol w:w="353"/>
        <w:gridCol w:w="1130"/>
        <w:gridCol w:w="1265"/>
      </w:tblGrid>
      <w:tr w:rsidR="00B24028" w:rsidRPr="00083580" w14:paraId="0B3FBA7E" w14:textId="77777777" w:rsidTr="00FE6D5F">
        <w:trPr>
          <w:jc w:val="center"/>
        </w:trPr>
        <w:tc>
          <w:tcPr>
            <w:tcW w:w="10423" w:type="dxa"/>
            <w:gridSpan w:val="10"/>
            <w:tcBorders>
              <w:top w:val="nil"/>
              <w:left w:val="nil"/>
              <w:right w:val="nil"/>
            </w:tcBorders>
          </w:tcPr>
          <w:p w14:paraId="2EA6771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4334986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53C6C35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20368F48" w14:textId="77777777" w:rsidTr="00FE6D5F">
        <w:trPr>
          <w:trHeight w:val="424"/>
          <w:jc w:val="center"/>
        </w:trPr>
        <w:tc>
          <w:tcPr>
            <w:tcW w:w="10423" w:type="dxa"/>
            <w:gridSpan w:val="10"/>
            <w:tcBorders>
              <w:left w:val="nil"/>
              <w:right w:val="nil"/>
            </w:tcBorders>
          </w:tcPr>
          <w:p w14:paraId="26E232DD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4EC61FE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1BB2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219D3570" w14:textId="77777777" w:rsidTr="00FE6D5F">
        <w:trPr>
          <w:jc w:val="center"/>
        </w:trPr>
        <w:tc>
          <w:tcPr>
            <w:tcW w:w="10423" w:type="dxa"/>
            <w:gridSpan w:val="10"/>
            <w:tcBorders>
              <w:left w:val="nil"/>
              <w:bottom w:val="nil"/>
              <w:right w:val="nil"/>
            </w:tcBorders>
          </w:tcPr>
          <w:p w14:paraId="68238024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34F7CDC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028" w:rsidRPr="000F231D" w14:paraId="07AE4C9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D8B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965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49473BC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08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37CDA2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1A75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2ED58D2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3B8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817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91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B1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7B7B70A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D0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2A4A0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940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90C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E9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3C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C5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95B71B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7F5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875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F0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3F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D3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85FD37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03B3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D206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34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69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95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FE24D6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711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B0D9B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59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8E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3732B7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29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37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85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DF9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1E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AC8BC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C0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2E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F3D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426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D4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5BAB378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BB4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10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5A3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69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D56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F07C0D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07B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D55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87B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5A0D016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81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52E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452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D21BB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69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B25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93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C12F41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AAE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B24028" w:rsidRPr="000F231D" w14:paraId="2E3ECAC6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778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D64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14A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5DC3DB09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E213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CC12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87D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47AA56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D97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2557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AE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244B163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7055D6F6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02886B0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DC3C3B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A38ED2B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54EF7DC9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02B968D5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1DF75A92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34D3EC1" w14:textId="77777777" w:rsidR="00B24028" w:rsidRPr="00BB76E7" w:rsidRDefault="00B24028" w:rsidP="000539A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256D6CEC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29EC30A9" w14:textId="04ADC9DB" w:rsidR="00B24028" w:rsidRDefault="00B24028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ar2054"/>
      <w:bookmarkEnd w:id="10"/>
      <w:r w:rsidRPr="00BB76E7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</w:t>
      </w:r>
    </w:p>
    <w:p w14:paraId="65138721" w14:textId="77777777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4</w:t>
      </w:r>
    </w:p>
    <w:p w14:paraId="3933DE9F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5F0473E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DE9C1F5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4BC2A2D4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4ED7C28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5C0B58B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6D015303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66591AB9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6DA78C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0E8DCC6F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3632BA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0E864FC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1E770D43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DAC3E15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79FE9CD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2CD93FDB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"/>
        <w:gridCol w:w="525"/>
        <w:gridCol w:w="3093"/>
        <w:gridCol w:w="1653"/>
        <w:gridCol w:w="266"/>
        <w:gridCol w:w="1548"/>
        <w:gridCol w:w="266"/>
        <w:gridCol w:w="266"/>
        <w:gridCol w:w="1306"/>
        <w:gridCol w:w="1178"/>
      </w:tblGrid>
      <w:tr w:rsidR="00B24028" w:rsidRPr="00083580" w14:paraId="288B8F14" w14:textId="77777777" w:rsidTr="00FE6D5F">
        <w:trPr>
          <w:jc w:val="center"/>
        </w:trPr>
        <w:tc>
          <w:tcPr>
            <w:tcW w:w="10423" w:type="dxa"/>
            <w:gridSpan w:val="10"/>
            <w:tcBorders>
              <w:top w:val="nil"/>
              <w:left w:val="nil"/>
              <w:right w:val="nil"/>
            </w:tcBorders>
          </w:tcPr>
          <w:p w14:paraId="25737AF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5A42323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388D8747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2D8062B1" w14:textId="77777777" w:rsidTr="00FE6D5F">
        <w:trPr>
          <w:trHeight w:val="424"/>
          <w:jc w:val="center"/>
        </w:trPr>
        <w:tc>
          <w:tcPr>
            <w:tcW w:w="10423" w:type="dxa"/>
            <w:gridSpan w:val="10"/>
            <w:tcBorders>
              <w:left w:val="nil"/>
              <w:right w:val="nil"/>
            </w:tcBorders>
          </w:tcPr>
          <w:p w14:paraId="0CFCB56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55C800A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E683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2516E1F9" w14:textId="77777777" w:rsidTr="00FE6D5F">
        <w:trPr>
          <w:jc w:val="center"/>
        </w:trPr>
        <w:tc>
          <w:tcPr>
            <w:tcW w:w="10423" w:type="dxa"/>
            <w:gridSpan w:val="10"/>
            <w:tcBorders>
              <w:left w:val="nil"/>
              <w:bottom w:val="nil"/>
              <w:right w:val="nil"/>
            </w:tcBorders>
          </w:tcPr>
          <w:p w14:paraId="3156E503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6D9C6D3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028" w:rsidRPr="000F231D" w14:paraId="40ACAEC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5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A3E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472CFD3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1A2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0DF091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3564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1008D968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369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B93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61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5C6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D605B6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1E6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4A560A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DC7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03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3F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F5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1CF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D6E209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47A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A399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DFB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BBE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748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115347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8B9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A75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E17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6D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DD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80420E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9C9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588221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3C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798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B9EC0E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911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28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B35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B63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896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E946D4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51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99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C1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4BC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E8A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927AAB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9E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0C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30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FB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D9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72C79C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B57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F89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889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0AD5336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4D6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DDB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1D3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264D169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A6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F36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07A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01C7B3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7C0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B24028" w:rsidRPr="000F231D" w14:paraId="07D7434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F8E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932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315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0D3F7938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B383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95AF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466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068344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1BC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8C1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61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99EC51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1AFC256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8A985F2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A8450B5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011907A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38472141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1BD38C10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D03386A" w14:textId="1A258DEF" w:rsidR="00B24028" w:rsidRPr="000539A0" w:rsidRDefault="00B24028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F97F46D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73A6572A" w14:textId="2DC2C638" w:rsidR="00B24028" w:rsidRPr="000539A0" w:rsidRDefault="00B24028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2149"/>
      <w:bookmarkEnd w:id="11"/>
      <w:r w:rsidRPr="00BB76E7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4F6AD141" w14:textId="77777777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5</w:t>
      </w:r>
    </w:p>
    <w:p w14:paraId="4FEA9323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751B8E76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D354286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F45D9AF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75BCE198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A2767F2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04CBA621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066A8E8E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13B0F31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256E63EA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40EB7EDB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16FBBF0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221A7FF9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756BE18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65C77E8D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14:paraId="314ECD47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7"/>
      </w:tblGrid>
      <w:tr w:rsidR="00B24028" w:rsidRPr="00083580" w14:paraId="73B67DE7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3725DF6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42F85E9D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4D5291F7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63746A6C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3B090A9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64E73C0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7EE0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12B9B44A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04239B30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65052DC4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462690" w14:textId="77777777" w:rsidR="00B24028" w:rsidRPr="00B13BBC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B24028" w:rsidRPr="000F231D" w14:paraId="379D2E0D" w14:textId="77777777" w:rsidTr="00FE6D5F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5E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DAA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28FBA20E" w14:textId="77777777" w:rsidTr="00FE6D5F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815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807452A" w14:textId="77777777" w:rsidTr="00FE6D5F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C1AF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6F90546C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60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65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A5B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EE5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19D43AC9" w14:textId="77777777" w:rsidTr="00FE6D5F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A4C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7FE2118" w14:textId="77777777" w:rsidTr="00FE6D5F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ED1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3EF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491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D14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1C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4B2AF9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91A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77C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EB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ADA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B4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20CAA98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634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80CC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0D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20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658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87774DF" w14:textId="77777777" w:rsidTr="00FE6D5F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492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8C62146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48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7C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«Планета», г.Могилев, ул. Гаражная, 100</w:t>
            </w:r>
          </w:p>
        </w:tc>
      </w:tr>
      <w:tr w:rsidR="00B24028" w:rsidRPr="000F231D" w14:paraId="3F692F45" w14:textId="77777777" w:rsidTr="00FE6D5F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404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66207BF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37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22C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3E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DCD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E9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FA20C5" w14:textId="77777777" w:rsidTr="00FE6D5F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0F8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033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25E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EF5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A63E873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ED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E93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6B8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4B3A2C7A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50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FE7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24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47704A7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2DB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C1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89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0EDC365" w14:textId="77777777" w:rsidTr="00FE6D5F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49C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B24028" w:rsidRPr="000F231D" w14:paraId="706849BC" w14:textId="77777777" w:rsidTr="00FE6D5F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BA9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A52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4D1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286543D3" w14:textId="77777777" w:rsidTr="00FE6D5F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92D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A23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FCE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изделия из пластмасс, хозяйственные изделия из металла, металлическая посуда</w:t>
            </w:r>
          </w:p>
        </w:tc>
      </w:tr>
      <w:tr w:rsidR="00B24028" w:rsidRPr="000F231D" w14:paraId="6BBEBA92" w14:textId="77777777" w:rsidTr="00FE6D5F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AC9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62B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BB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BA10B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2DE023A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F085C9E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D5CA5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ABFC371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9B9B87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54E69528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CF4F6E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CB0A773" w14:textId="77777777" w:rsidR="00B24028" w:rsidRPr="00BB76E7" w:rsidRDefault="00B24028" w:rsidP="00B240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014D513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2A3EFBC4" w14:textId="77777777" w:rsidR="00B24028" w:rsidRPr="008B1CD9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2240"/>
      <w:bookmarkEnd w:id="12"/>
      <w:r w:rsidRPr="00BB76E7">
        <w:rPr>
          <w:rFonts w:ascii="Times New Roman" w:hAnsi="Times New Roman" w:cs="Times New Roman"/>
          <w:sz w:val="16"/>
          <w:szCs w:val="16"/>
        </w:rPr>
        <w:lastRenderedPageBreak/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9AB405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35EF27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94C673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97705AE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B6A3D8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A77D036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E9D239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E1A2BC9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9AD0224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7831EF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532B37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618291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ED2EC7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1542F1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2020D4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0FF3F7D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ED5B53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B13650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D1A3FF1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EA7BDB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299A54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0F1D5C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42FF43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850E15C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3184D16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2B2D9E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D0867C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66E1BDD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BBA087C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262311C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EDCD85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0F72E99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359DBD4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3EE207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4A9802E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95178D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6E53A4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14BDBA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C55F9F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3AB2DF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BF19F9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DB8698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D8C029D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05123F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9DE18C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D72CE6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54E33B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A4FF551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746E70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C56273E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EA2B7D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4F2598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94C598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69A59F4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0231BCF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BA28441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BD838B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5C1FA0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D4D5B14" w14:textId="1103B1A0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6</w:t>
      </w:r>
    </w:p>
    <w:p w14:paraId="2BABF60B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7F0ACD6C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5C77A8BC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759121EA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BCF043E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FE2B0A4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269F4F8F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69DF5F1C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8BBDB7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67A9FCC9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3950B12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F53AB5E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47E23B1F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28F6E0CA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0327BC1F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2668B5F9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7"/>
      </w:tblGrid>
      <w:tr w:rsidR="00B24028" w:rsidRPr="00083580" w14:paraId="771D5360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1A19DA9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6CE3A81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74B5A23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7F1B4DAA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3B146EA7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19E5E25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9367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1E2A0E51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557F7C2D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16CBA94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740720" w14:textId="77777777" w:rsidR="00B24028" w:rsidRPr="00B13BBC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54423E53" w14:textId="77777777" w:rsidR="00B24028" w:rsidRPr="00A26184" w:rsidRDefault="00B24028" w:rsidP="00B24028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168"/>
      </w:tblGrid>
      <w:tr w:rsidR="00B24028" w:rsidRPr="000F231D" w14:paraId="19901B70" w14:textId="77777777" w:rsidTr="00FE6D5F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DEF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FB1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740290DC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64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926D718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5072" w14:textId="77777777" w:rsidR="00B24028" w:rsidRPr="000F231D" w:rsidRDefault="00B24028" w:rsidP="00FE6D5F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52F73E83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779B" w14:textId="77777777" w:rsidR="00B24028" w:rsidRPr="000F231D" w:rsidRDefault="00B24028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39BAEBFC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132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C68971D" w14:textId="77777777" w:rsidTr="00FE6D5F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EA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52A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87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50D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47F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0F93A84" w14:textId="77777777" w:rsidTr="00FE6D5F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F8D9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50FC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973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A6E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56F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5E1594C" w14:textId="77777777" w:rsidTr="00FE6D5F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AC4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D15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393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024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A3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B9905C0" w14:textId="77777777" w:rsidTr="00FE6D5F">
        <w:tc>
          <w:tcPr>
            <w:tcW w:w="10348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77A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C5F57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5B4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C74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ACC252E" w14:textId="77777777" w:rsidTr="00FE6D5F">
        <w:tc>
          <w:tcPr>
            <w:tcW w:w="1034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6C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B9356D1" w14:textId="77777777" w:rsidTr="00FE6D5F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53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87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3A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BCF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ABD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6E69091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4A71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CBF0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65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77AC" w14:textId="77777777" w:rsidR="00B24028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DB7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89C8BF4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DBD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FCA0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713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7A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438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A22485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D7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14:paraId="45F9A93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FDCD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622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405EDF" w:rsidRPr="000F231D" w14:paraId="7E537F06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36D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E00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405EDF" w:rsidRPr="000F231D" w14:paraId="34F2C48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0D8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DF5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405EDF" w:rsidRPr="000F231D" w14:paraId="5A97AB52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097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4B6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B7F13C8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612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D78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405EDF" w:rsidRPr="000F231D" w14:paraId="07911EDA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D346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E26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5CBB2C4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42B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F8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</w:tr>
      <w:tr w:rsidR="00405EDF" w:rsidRPr="000F231D" w14:paraId="78DC5383" w14:textId="77777777" w:rsidTr="00FE6D5F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CDB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B387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0CAC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F907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95B8F18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BDDA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386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09F9C1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6BD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65C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544038" w14:textId="77777777" w:rsidTr="00FE6D5F">
        <w:tc>
          <w:tcPr>
            <w:tcW w:w="1034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002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B1669B3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92EF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DEE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E69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12A2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8F0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E7AD44B" w14:textId="77777777" w:rsidTr="00FE6D5F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9D3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3E3C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711E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6656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CFA51F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4664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61FE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3E5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208A0D4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430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67DE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80F3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383E65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A17C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DBEE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F0AF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6F066C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73D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14:paraId="5701DD23" w14:textId="77777777" w:rsidTr="00FE6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5F16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A097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9347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A4BE3ED" w14:textId="77777777" w:rsidTr="00FE6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7974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4D01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EE90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Сахарные кондитерские изделия</w:t>
            </w:r>
          </w:p>
        </w:tc>
      </w:tr>
      <w:tr w:rsidR="00405EDF" w:rsidRPr="000F231D" w14:paraId="1D987D2D" w14:textId="77777777" w:rsidTr="00FE6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DE39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3CD4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37E8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395FFF" w14:textId="77777777" w:rsidTr="00FE6D5F">
        <w:tc>
          <w:tcPr>
            <w:tcW w:w="1034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DC2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03A06CF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959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FD6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FEC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F266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2D6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E3CC5F7" w14:textId="77777777" w:rsidTr="00FE6D5F">
        <w:tc>
          <w:tcPr>
            <w:tcW w:w="10348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2217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CE608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670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55C6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</w:t>
            </w:r>
          </w:p>
        </w:tc>
      </w:tr>
      <w:tr w:rsidR="00405EDF" w:rsidRPr="000F231D" w14:paraId="212024C5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CFF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599F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34E7EE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64A4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14:paraId="3908AFDE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751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04A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A2E9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5764C38A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AEB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7ED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E311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6FA96630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601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75FAD08C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27BD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5181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A584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A91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E0F5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252525</w:t>
            </w:r>
          </w:p>
        </w:tc>
      </w:tr>
      <w:tr w:rsidR="00405EDF" w:rsidRPr="000F231D" w14:paraId="007A3613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77E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D7AA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884C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A90B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F83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7894562</w:t>
            </w:r>
          </w:p>
        </w:tc>
      </w:tr>
      <w:tr w:rsidR="00405EDF" w:rsidRPr="000F231D" w14:paraId="797FE294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185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DC15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47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CBF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E2EA75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1B4945DA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244C04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D84FFD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2585C90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2E3B84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5521964B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14:paraId="048FA9EB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16765AB7" w14:textId="77777777" w:rsidR="00B24028" w:rsidRPr="00BB76E7" w:rsidRDefault="00B24028" w:rsidP="00B240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582D6C0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17756D67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2394"/>
      <w:bookmarkEnd w:id="13"/>
      <w:r w:rsidRPr="00BB76E7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EF2C03E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2395"/>
      <w:bookmarkEnd w:id="14"/>
      <w:r w:rsidRPr="00BB76E7">
        <w:rPr>
          <w:rFonts w:ascii="Times New Roman" w:hAnsi="Times New Roman" w:cs="Times New Roman"/>
          <w:sz w:val="16"/>
          <w:szCs w:val="16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11C5CA5E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BF12255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CBEFAD6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5A9A334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7E6FC5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36ACE5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37B102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326E67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663E4E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150656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44FF0B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D1BE4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7E429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CCD27F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5826ED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7E2241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98F49D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11966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2C2BAB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381D02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61B419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EAEF02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8407B6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CCBBFB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F86B562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DE94BA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A07A0A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181FC0" w14:textId="77777777" w:rsidR="00E078C2" w:rsidRPr="000F231D" w:rsidRDefault="00E078C2" w:rsidP="00B24028">
      <w:pPr>
        <w:pStyle w:val="ConsPlusNormal"/>
        <w:rPr>
          <w:rFonts w:ascii="Times New Roman" w:hAnsi="Times New Roman" w:cs="Times New Roman"/>
        </w:rPr>
      </w:pPr>
    </w:p>
    <w:p w14:paraId="0E86F686" w14:textId="77777777" w:rsidR="00B24028" w:rsidRPr="000F231D" w:rsidRDefault="00B24028" w:rsidP="00B24028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14:paraId="6AAC2A20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69D8F759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395F67C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B1DD520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728623E8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F1C8214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23B70A6A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6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59EA80C1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017537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69792DEF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45A5B9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68E427DA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13D9C3F8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160A6CA6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B976FDB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3BAB09B6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7"/>
      </w:tblGrid>
      <w:tr w:rsidR="00B24028" w:rsidRPr="00083580" w14:paraId="1BE812B1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2BA06D3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448A0E7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7F59323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6C14FE86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3121D87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7A79D74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458F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673F5196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7C7546DF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3A2CE44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29CBC0" w14:textId="77777777" w:rsidR="00B24028" w:rsidRPr="00A26184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498"/>
      </w:tblGrid>
      <w:tr w:rsidR="00B24028" w:rsidRPr="000F231D" w14:paraId="24870D86" w14:textId="77777777" w:rsidTr="00FE6D5F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39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986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6E04F6E2" w14:textId="77777777" w:rsidTr="00FE6D5F"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A09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DE565D" w14:textId="77777777" w:rsidTr="00FE6D5F"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3782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201484F6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E2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B6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64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2E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BCD253C" w14:textId="77777777" w:rsidTr="00FE6D5F"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96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E97BF3" w14:textId="77777777" w:rsidTr="00FE6D5F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2E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74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BC4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E7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502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D88CA19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F15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9AA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A80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E6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AB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DB81FF7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025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94C1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7F1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5A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074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82DF675" w14:textId="77777777" w:rsidTr="00FE6D5F">
        <w:tc>
          <w:tcPr>
            <w:tcW w:w="10348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1E6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B703E32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EAA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D8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41278B" w14:textId="77777777" w:rsidTr="00FE6D5F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BFE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120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50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68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C22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8FEBAF4" w14:textId="77777777" w:rsidTr="00FE6D5F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C84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27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60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3C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87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34AD271" w14:textId="77777777" w:rsidTr="00FE6D5F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FE6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88F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599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674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CB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CA2D2FC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244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689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8C6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60E78C6C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F4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5B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874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EE1951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F3E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01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562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77D93BE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8B4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BB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75A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298CFD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995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9D1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1F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D4A4F19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B8D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B24028" w:rsidRPr="000F231D" w14:paraId="5648CF0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4BF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4E4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846D166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676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15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C1B89A4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F2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E8A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56F01A5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53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CBB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67B0C45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12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FF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49E65A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6B9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4B8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D707A6C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D1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50E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781C483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462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D4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26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6E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187CD6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94F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дополнительные сведения, уточняющие маршрут </w:t>
            </w:r>
            <w:r w:rsidRPr="000F231D">
              <w:rPr>
                <w:rFonts w:ascii="Times New Roman" w:hAnsi="Times New Roman" w:cs="Times New Roman"/>
              </w:rPr>
              <w:lastRenderedPageBreak/>
              <w:t>движения объекта общественного питания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2E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F8BD040" w14:textId="77777777" w:rsidTr="00FE6D5F">
        <w:tc>
          <w:tcPr>
            <w:tcW w:w="10348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012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1C1DD7E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E40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53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E5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AA7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E8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7EDE75F" w14:textId="77777777" w:rsidTr="00FE6D5F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E7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1E8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D5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5C9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58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63D4A4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101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F1E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8AF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14294FE4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71D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42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24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6BA4641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AA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038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34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37592C7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FD5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B24028" w:rsidRPr="000F231D" w14:paraId="4F8A6CE4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CCC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210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726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1759A65F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4C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3DC0" w14:textId="77777777" w:rsidR="00B24028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Безалкогольные напитки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AF31" w14:textId="77777777" w:rsidR="00B24028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Кока-кола, ж/б, бут.</w:t>
            </w:r>
          </w:p>
        </w:tc>
      </w:tr>
      <w:tr w:rsidR="00B24028" w:rsidRPr="000F231D" w14:paraId="1F67F384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4D7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E9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A0E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FD41DBA" w14:textId="77777777" w:rsidTr="00FE6D5F">
        <w:tc>
          <w:tcPr>
            <w:tcW w:w="10348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DAB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65D4AB2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6F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394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93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74D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95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D2F585D" w14:textId="77777777" w:rsidTr="00FE6D5F">
        <w:tc>
          <w:tcPr>
            <w:tcW w:w="10348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5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3AFF4BA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DC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3AC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9FF1577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4B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B24028" w:rsidRPr="000F231D" w14:paraId="48599A63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613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D6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6DF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5BA4FC46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92E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27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5D5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2F7F0656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DF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B24028" w:rsidRPr="000F231D" w14:paraId="758BAA22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D6A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999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B53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B3A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021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E0543D2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E2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5D0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A5F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0AA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E0F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5A03B62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97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763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8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EC4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356ECB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5BE83B5C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F1310A4" w14:textId="77777777" w:rsidR="00B24028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</w:p>
    <w:p w14:paraId="29724EF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14BA54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E108F4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0C565624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67335C8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38724CEA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3FD6F9F" w14:textId="77777777" w:rsidR="00B24028" w:rsidRPr="00BB76E7" w:rsidRDefault="00B24028" w:rsidP="00B240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CAFEC97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04146827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2565"/>
      <w:bookmarkEnd w:id="15"/>
      <w:r w:rsidRPr="00BB76E7">
        <w:rPr>
          <w:rFonts w:ascii="Times New Roman" w:hAnsi="Times New Roman" w:cs="Times New Roman"/>
          <w:sz w:val="16"/>
          <w:szCs w:val="16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1DEC470F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2566"/>
      <w:bookmarkEnd w:id="16"/>
      <w:r w:rsidRPr="00BB76E7">
        <w:rPr>
          <w:rFonts w:ascii="Times New Roman" w:hAnsi="Times New Roman" w:cs="Times New Roman"/>
          <w:sz w:val="16"/>
          <w:szCs w:val="16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C6EC858" w14:textId="77777777" w:rsidR="00B24028" w:rsidRPr="00BB76E7" w:rsidRDefault="00B24028" w:rsidP="00B24028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14:paraId="11088CCC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00E23C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7EA56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A9CA87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6F8296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95979D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8A4C92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4C5F46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93CCF7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CF07BE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0CDF4B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831888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F4FE63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740518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985928B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453D627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9ACC963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4B6A61E" w14:textId="77777777" w:rsidR="00B24028" w:rsidRPr="000F231D" w:rsidRDefault="00B24028" w:rsidP="00B24028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14:paraId="5E0FADDB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A8D860C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25C4BE2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9D7E88D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1B01660E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FB4F217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7BB82F5F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6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2FC06028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3FE599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61E086D4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235B80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DA16102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3313937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14838ED0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2086D699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</w:rPr>
      </w:pPr>
      <w:r w:rsidRPr="000F231D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</w:t>
      </w:r>
      <w:r w:rsidRPr="00B13BBC">
        <w:rPr>
          <w:rFonts w:ascii="Times New Roman" w:hAnsi="Times New Roman" w:cs="Times New Roman"/>
          <w:b/>
          <w:bCs/>
        </w:rPr>
        <w:t>Торго</w:t>
      </w:r>
      <w:r w:rsidRPr="00B13BBC">
        <w:rPr>
          <w:rFonts w:ascii="Times New Roman" w:hAnsi="Times New Roman" w:cs="Times New Roman"/>
          <w:b/>
        </w:rPr>
        <w:t>вый реестр Республики Беларусь, о торговом центре</w:t>
      </w:r>
    </w:p>
    <w:p w14:paraId="6FE37AC7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04EA2446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5"/>
        <w:gridCol w:w="475"/>
        <w:gridCol w:w="2499"/>
        <w:gridCol w:w="1065"/>
        <w:gridCol w:w="267"/>
        <w:gridCol w:w="574"/>
        <w:gridCol w:w="534"/>
        <w:gridCol w:w="1402"/>
        <w:gridCol w:w="1244"/>
        <w:gridCol w:w="264"/>
        <w:gridCol w:w="267"/>
        <w:gridCol w:w="353"/>
        <w:gridCol w:w="265"/>
        <w:gridCol w:w="454"/>
        <w:gridCol w:w="266"/>
        <w:gridCol w:w="173"/>
      </w:tblGrid>
      <w:tr w:rsidR="00B24028" w:rsidRPr="00083580" w14:paraId="7BA8AD59" w14:textId="77777777" w:rsidTr="00FE6D5F">
        <w:trPr>
          <w:jc w:val="center"/>
        </w:trPr>
        <w:tc>
          <w:tcPr>
            <w:tcW w:w="10423" w:type="dxa"/>
            <w:gridSpan w:val="16"/>
            <w:tcBorders>
              <w:top w:val="nil"/>
              <w:left w:val="nil"/>
              <w:right w:val="nil"/>
            </w:tcBorders>
          </w:tcPr>
          <w:p w14:paraId="257E4E3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798AB9E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5A0B397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62C80645" w14:textId="77777777" w:rsidTr="00FE6D5F">
        <w:trPr>
          <w:trHeight w:val="424"/>
          <w:jc w:val="center"/>
        </w:trPr>
        <w:tc>
          <w:tcPr>
            <w:tcW w:w="10423" w:type="dxa"/>
            <w:gridSpan w:val="16"/>
            <w:tcBorders>
              <w:left w:val="nil"/>
              <w:right w:val="nil"/>
            </w:tcBorders>
          </w:tcPr>
          <w:p w14:paraId="110F19B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0B5AF214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5A64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22848FAE" w14:textId="77777777" w:rsidTr="00FE6D5F">
        <w:trPr>
          <w:jc w:val="center"/>
        </w:trPr>
        <w:tc>
          <w:tcPr>
            <w:tcW w:w="10423" w:type="dxa"/>
            <w:gridSpan w:val="16"/>
            <w:tcBorders>
              <w:left w:val="nil"/>
              <w:bottom w:val="nil"/>
              <w:right w:val="nil"/>
            </w:tcBorders>
          </w:tcPr>
          <w:p w14:paraId="2EA56C2B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1B33851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028" w:rsidRPr="000F231D" w14:paraId="64BB0A6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CA05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36B49FE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743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A8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1DF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D6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5D416AC6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9A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692E2A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25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CF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D2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C9B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DA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FE12BA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C0C5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08B3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B1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A8B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0B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2D7216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D1A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9BEF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019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72B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ED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28A379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B59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9FD73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1A3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CF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A321876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D3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00FF07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58D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C7C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2C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C86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DA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5614A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1BA8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D87F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392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96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98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09101B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DE5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202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01F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38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A1B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FE012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66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B24028" w:rsidRPr="000F231D" w14:paraId="2B4CB4F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15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8D0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9AC889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FB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2E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EAADD7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BB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DB9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AECA47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F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88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A119F5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7B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74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9C375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C84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C0E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50859C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C62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36F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0FBFA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222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343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EED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2F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01317C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039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D8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D36689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24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9B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5CDA9F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4E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F47D81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5D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583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DF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903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A12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B682A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ED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BB7D1B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D0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452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Столица</w:t>
            </w:r>
          </w:p>
        </w:tc>
      </w:tr>
      <w:tr w:rsidR="00B24028" w:rsidRPr="000F231D" w14:paraId="187A4C2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5C2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15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F45571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EF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B24028" w:rsidRPr="000F231D" w14:paraId="6C8A744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EBF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328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762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F38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7C6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6CB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1F14362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2A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3.4. Площадь торгового центра, отведенная под торговые 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82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321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B24028" w:rsidRPr="000F231D" w14:paraId="605FDFE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A2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B24028" w:rsidRPr="000F231D" w14:paraId="2727BCD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ABF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9B1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86F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81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A2A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5878956</w:t>
            </w:r>
          </w:p>
        </w:tc>
      </w:tr>
      <w:tr w:rsidR="00B24028" w:rsidRPr="000F231D" w14:paraId="19918D9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FA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C98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266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F55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115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2698744</w:t>
            </w:r>
          </w:p>
        </w:tc>
      </w:tr>
      <w:tr w:rsidR="00B24028" w:rsidRPr="000F231D" w14:paraId="0777976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D8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6B4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9BD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00A513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52C987CB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1F6FDCB" w14:textId="77777777" w:rsidR="00B24028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</w:p>
    <w:p w14:paraId="4B7305E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6B6286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538440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3A96366E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FB2DFC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C4053AC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AD6E106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083809E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FE9F44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D4D418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7D89E6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C42C47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878EA2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1BB554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AC425D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1ED86A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0534F5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717AFE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2C4B93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001591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C32AC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04E192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F2889B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139394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B57514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FD5EDA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D0A155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6E1EBB2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41BE8E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DC1B1B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ACB993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FC2983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7576FB2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064CC2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5F9528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8E0EF9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8557F0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2F7085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A07882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DFF5A3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835189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7FC673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90F87A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3D4357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F13CC4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58FB20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4AD9D4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3773B0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63D2C96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03E44997" w14:textId="77777777" w:rsidR="00B24028" w:rsidRPr="000F231D" w:rsidRDefault="00B24028" w:rsidP="00B24028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14:paraId="67E7EA30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7102674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51A00303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02A05FE3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D8B3A1D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14162A6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04724B4E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6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67DE1FD3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2FBFB06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42829E5D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4F77D06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2802304D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7703BDA1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58ECA83" w14:textId="59B7E5E6" w:rsidR="00B24028" w:rsidRPr="000F231D" w:rsidRDefault="000539A0" w:rsidP="00B2402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1FBFBB3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14:paraId="2AF3E263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7"/>
      </w:tblGrid>
      <w:tr w:rsidR="00B24028" w:rsidRPr="00083580" w14:paraId="4A4A521E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6940BA1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732F10A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6F9F389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56989B06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203D2656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64F4781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13706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3A1A041E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378017B6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481A757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1CC639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928"/>
      </w:tblGrid>
      <w:tr w:rsidR="00B24028" w:rsidRPr="000F231D" w14:paraId="3288A1A7" w14:textId="77777777" w:rsidTr="00FE6D5F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2B9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D9C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40158F1E" w14:textId="77777777" w:rsidTr="00FE6D5F">
        <w:tc>
          <w:tcPr>
            <w:tcW w:w="1034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4EE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FA78799" w14:textId="77777777" w:rsidTr="00FE6D5F">
        <w:tc>
          <w:tcPr>
            <w:tcW w:w="1034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4945" w14:textId="77777777" w:rsidR="00B24028" w:rsidRPr="000F231D" w:rsidRDefault="00B24028" w:rsidP="00FE6D5F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2A08389B" w14:textId="77777777" w:rsidTr="00FE6D5F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E6E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079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6B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3F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BFD3EF6" w14:textId="77777777" w:rsidTr="00FE6D5F">
        <w:tc>
          <w:tcPr>
            <w:tcW w:w="1034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6C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1C77A37" w14:textId="77777777" w:rsidTr="00FE6D5F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2C4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492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413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07C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78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014014E" w14:textId="77777777" w:rsidTr="00FE6D5F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6F8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E52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1C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2C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213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7B9030" w14:textId="77777777" w:rsidTr="00FE6D5F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097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FFD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9A0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CE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C4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CA42608" w14:textId="77777777" w:rsidTr="00FE6D5F">
        <w:tc>
          <w:tcPr>
            <w:tcW w:w="10348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35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13A9C65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EC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A5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2E1E2B" w14:textId="77777777" w:rsidTr="00FE6D5F">
        <w:tc>
          <w:tcPr>
            <w:tcW w:w="10348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CBD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992689E" w14:textId="77777777" w:rsidTr="00FE6D5F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1A2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55C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DC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FF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527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DE428CE" w14:textId="77777777" w:rsidTr="00FE6D5F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3BC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4A75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41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FB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CE8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E2A67AE" w14:textId="77777777" w:rsidTr="00FE6D5F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2D0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E0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AE5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91D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4C4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235E4BF" w14:textId="77777777" w:rsidTr="00FE6D5F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40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B24028" w:rsidRPr="000F231D" w14:paraId="537AF12F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3A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5C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40A977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7A3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015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0174541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0BA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D6B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5BAE60B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995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95F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FFC4D5F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DCE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90D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7B1926C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FC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C25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2E971F6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F4C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45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4BEB609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E10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A5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FB6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16B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C8B04C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250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3C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4488F58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39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F15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22BCFCE" w14:textId="77777777" w:rsidTr="00FE6D5F">
        <w:tc>
          <w:tcPr>
            <w:tcW w:w="10348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07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C08842A" w14:textId="77777777" w:rsidTr="00FE6D5F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F61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B8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CF8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8A2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423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ABBC9EA" w14:textId="77777777" w:rsidTr="00FE6D5F">
        <w:tc>
          <w:tcPr>
            <w:tcW w:w="10348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F1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E397FA6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BA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263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7EAF8FB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D17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3A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59F16DB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95B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7F5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BD5C70" w14:textId="77777777" w:rsidTr="00FE6D5F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98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B24028" w:rsidRPr="000F231D" w14:paraId="16A852BC" w14:textId="77777777" w:rsidTr="00FE6D5F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083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C49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595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A7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торговые объекты (при </w:t>
            </w:r>
            <w:r w:rsidRPr="000F231D">
              <w:rPr>
                <w:rFonts w:ascii="Times New Roman" w:hAnsi="Times New Roman" w:cs="Times New Roman"/>
              </w:rPr>
              <w:lastRenderedPageBreak/>
              <w:t>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FF2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DE2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4925C7B4" w14:textId="77777777" w:rsidTr="00FE6D5F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B9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B24028" w:rsidRPr="000F231D" w14:paraId="0E20B4A8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10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66A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901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E5D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9CB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5878956</w:t>
            </w:r>
          </w:p>
        </w:tc>
      </w:tr>
      <w:tr w:rsidR="00B24028" w:rsidRPr="000F231D" w14:paraId="5ED19322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4F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ED3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305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C0F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6AE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2698744</w:t>
            </w:r>
          </w:p>
        </w:tc>
      </w:tr>
      <w:tr w:rsidR="00B24028" w:rsidRPr="000F231D" w14:paraId="66C7607D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70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966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31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FB7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7302AF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563AA22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9CD82F7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C25F242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6CB8E1D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A17DAF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r w:rsidRPr="005C5FD9">
        <w:rPr>
          <w:rFonts w:ascii="Times New Roman" w:hAnsi="Times New Roman" w:cs="Times New Roman"/>
          <w:u w:val="single"/>
        </w:rPr>
        <w:t>А.В.Сидорова</w:t>
      </w:r>
      <w:r w:rsidRPr="000F231D">
        <w:rPr>
          <w:rFonts w:ascii="Times New Roman" w:hAnsi="Times New Roman" w:cs="Times New Roman"/>
        </w:rPr>
        <w:t>__________</w:t>
      </w:r>
    </w:p>
    <w:p w14:paraId="5037BC79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0546552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63CD7C2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72E2896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0D7C6C0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0F09FCC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A2F2C1A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EBBB6DD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426318D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EBC16A3" w14:textId="77777777" w:rsidR="009C6D4D" w:rsidRDefault="009C6D4D"/>
    <w:sectPr w:rsidR="009C6D4D" w:rsidSect="00F72F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28"/>
    <w:rsid w:val="000539A0"/>
    <w:rsid w:val="00102592"/>
    <w:rsid w:val="00396121"/>
    <w:rsid w:val="00405EDF"/>
    <w:rsid w:val="00507678"/>
    <w:rsid w:val="006C67C8"/>
    <w:rsid w:val="009C6D4D"/>
    <w:rsid w:val="00B24028"/>
    <w:rsid w:val="00C3501C"/>
    <w:rsid w:val="00E078C2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BCE681"/>
  <w15:docId w15:val="{D8B070FE-158E-4496-A019-8FA5B5A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24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8923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Гриневич Наталья Владимировна</cp:lastModifiedBy>
  <cp:revision>2</cp:revision>
  <dcterms:created xsi:type="dcterms:W3CDTF">2024-11-04T13:48:00Z</dcterms:created>
  <dcterms:modified xsi:type="dcterms:W3CDTF">2024-11-04T13:48:00Z</dcterms:modified>
</cp:coreProperties>
</file>