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59ED0" w14:textId="77777777" w:rsidR="00F05C3D" w:rsidRPr="00E97717" w:rsidRDefault="00F05C3D" w:rsidP="00F05C3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755A37EC" w14:textId="77777777" w:rsidR="00F05C3D" w:rsidRPr="00E97717" w:rsidRDefault="00F05C3D" w:rsidP="00F05C3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12058F1" w14:textId="77777777" w:rsidR="00F05C3D" w:rsidRPr="00E97717" w:rsidRDefault="00F05C3D" w:rsidP="00F05C3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100D7DC" w14:textId="77777777" w:rsidR="00F05C3D" w:rsidRPr="00E97717" w:rsidRDefault="00F05C3D" w:rsidP="00F05C3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866099C" w14:textId="77777777" w:rsidR="00F05C3D" w:rsidRDefault="00F05C3D" w:rsidP="00F05C3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0D8B74BA" w14:textId="77777777" w:rsidR="00F05C3D" w:rsidRPr="00D30ABD" w:rsidRDefault="00F05C3D" w:rsidP="00F05C3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A09A8E3" w14:textId="77777777" w:rsidR="00F05C3D" w:rsidRPr="008C457E" w:rsidRDefault="00F05C3D" w:rsidP="00F05C3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FA0D17A" w14:textId="77777777" w:rsidR="00F05C3D" w:rsidRDefault="00F05C3D" w:rsidP="00F05C3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477210A6" w14:textId="26F28B21" w:rsidR="00F05C3D" w:rsidRPr="00F05C3D" w:rsidRDefault="00F05C3D" w:rsidP="00F05C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7DF5947B" w14:textId="77777777" w:rsidR="00F05C3D" w:rsidRDefault="00F05C3D" w:rsidP="00F05C3D">
      <w:pPr>
        <w:jc w:val="center"/>
        <w:rPr>
          <w:b/>
          <w:sz w:val="28"/>
          <w:szCs w:val="28"/>
        </w:rPr>
      </w:pPr>
    </w:p>
    <w:p w14:paraId="514E2D44" w14:textId="77777777" w:rsidR="00F05C3D" w:rsidRPr="00605950" w:rsidRDefault="00F05C3D" w:rsidP="00F05C3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F2B69D6" w14:textId="77777777" w:rsidR="00F05C3D" w:rsidRPr="00605950" w:rsidRDefault="00F05C3D" w:rsidP="00F05C3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3.5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лицам, работавшим в период блокады г. Ленинграда с 8 сентября 1941 г. по 27 января 1944 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F88124D" w14:textId="77777777" w:rsidR="00F05C3D" w:rsidRDefault="00F05C3D" w:rsidP="00F05C3D"/>
    <w:p w14:paraId="223312D4" w14:textId="74B0351D" w:rsidR="00F05C3D" w:rsidRDefault="00F05C3D" w:rsidP="00F05C3D">
      <w:pPr>
        <w:pStyle w:val="a4"/>
        <w:ind w:firstLine="708"/>
        <w:jc w:val="both"/>
        <w:rPr>
          <w:sz w:val="28"/>
          <w:szCs w:val="28"/>
        </w:rPr>
      </w:pPr>
      <w:r w:rsidRPr="00AC2839">
        <w:rPr>
          <w:sz w:val="28"/>
          <w:szCs w:val="28"/>
        </w:rPr>
        <w:t xml:space="preserve">Прошу выдать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_______________________________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________.</w:t>
      </w:r>
    </w:p>
    <w:p w14:paraId="1C66166D" w14:textId="77777777" w:rsidR="00F05C3D" w:rsidRPr="004A7BAC" w:rsidRDefault="00F05C3D" w:rsidP="00F05C3D">
      <w:pPr>
        <w:tabs>
          <w:tab w:val="left" w:pos="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A7BAC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3770B0C" w14:textId="77777777" w:rsidR="00F05C3D" w:rsidRPr="00AC2839" w:rsidRDefault="00F05C3D" w:rsidP="00F05C3D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извещение о гибели (смерти) военнослужащего;</w:t>
      </w:r>
    </w:p>
    <w:p w14:paraId="58EF8EB8" w14:textId="77777777" w:rsidR="00F05C3D" w:rsidRPr="00AC2839" w:rsidRDefault="00F05C3D" w:rsidP="00F05C3D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рождении погибшего (умершего) – представляется родителями;</w:t>
      </w:r>
    </w:p>
    <w:p w14:paraId="79430DFE" w14:textId="77777777" w:rsidR="00F05C3D" w:rsidRPr="00AC2839" w:rsidRDefault="00F05C3D" w:rsidP="00F05C3D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заключении брака – представляется супругой (супругом), не вступившей (не вступившим) в новый брак;</w:t>
      </w:r>
    </w:p>
    <w:p w14:paraId="1C7CD1B8" w14:textId="77777777" w:rsidR="00F05C3D" w:rsidRPr="00AC2839" w:rsidRDefault="00F05C3D" w:rsidP="00F05C3D">
      <w:pPr>
        <w:pStyle w:val="a4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AC2839">
        <w:rPr>
          <w:sz w:val="28"/>
          <w:szCs w:val="28"/>
        </w:rPr>
        <w:t>одна фотография заявителя размером 30 х 40 мм.</w:t>
      </w:r>
    </w:p>
    <w:p w14:paraId="7B8650D7" w14:textId="77777777" w:rsidR="00F05C3D" w:rsidRPr="00D3286E" w:rsidRDefault="00F05C3D" w:rsidP="00F05C3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AD82F81" w14:textId="77777777" w:rsidR="00F05C3D" w:rsidRDefault="00F05C3D" w:rsidP="00F05C3D">
      <w:pPr>
        <w:pStyle w:val="newncpi0"/>
      </w:pPr>
      <w:r>
        <w:t>_____________________________________________________________________________</w:t>
      </w:r>
    </w:p>
    <w:p w14:paraId="4FEDBC2A" w14:textId="77777777" w:rsidR="00F05C3D" w:rsidRDefault="00F05C3D" w:rsidP="00F05C3D"/>
    <w:p w14:paraId="6E5889E6" w14:textId="77777777" w:rsidR="00F05C3D" w:rsidRPr="00D30ABD" w:rsidRDefault="00F05C3D" w:rsidP="00F05C3D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5AF29F3" w14:textId="77777777" w:rsidR="00F05C3D" w:rsidRDefault="00F05C3D" w:rsidP="00F05C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BE9309C" w14:textId="77777777" w:rsidR="00F05C3D" w:rsidRDefault="00F05C3D" w:rsidP="00F05C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63CD8A" w14:textId="77777777" w:rsidR="00F05C3D" w:rsidRDefault="00F05C3D" w:rsidP="00F05C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D0F2F5" w14:textId="77777777" w:rsidR="00F05C3D" w:rsidRDefault="00F05C3D" w:rsidP="00F05C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059A50" w14:textId="77777777" w:rsidR="00F05C3D" w:rsidRDefault="00F05C3D" w:rsidP="00F05C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FDCBE6" w14:textId="77777777" w:rsidR="00F05C3D" w:rsidRDefault="00F05C3D" w:rsidP="00F05C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84126A" w14:textId="77777777" w:rsidR="00F05C3D" w:rsidRPr="00843EA5" w:rsidRDefault="00F05C3D" w:rsidP="00F05C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EC360DE" w14:textId="77777777" w:rsidR="00F05C3D" w:rsidRPr="00843EA5" w:rsidRDefault="00F05C3D" w:rsidP="00F05C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868284D" w14:textId="77777777" w:rsidR="00F05C3D" w:rsidRDefault="00F05C3D" w:rsidP="00F05C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F2C43FC" w14:textId="77777777" w:rsidR="00AB49DA" w:rsidRPr="00E97717" w:rsidRDefault="00AB49DA" w:rsidP="00AB49D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A0547B0" w14:textId="77777777" w:rsidR="00AB49DA" w:rsidRPr="00E97717" w:rsidRDefault="00AB49DA" w:rsidP="00AB49DA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279BE8E8" w14:textId="77777777" w:rsidR="00AB49DA" w:rsidRPr="00E97717" w:rsidRDefault="00AB49DA" w:rsidP="00AB49D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342C813" w14:textId="77777777" w:rsidR="00AB49DA" w:rsidRPr="00E97717" w:rsidRDefault="00AB49DA" w:rsidP="00AB49D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40258CB" w14:textId="77777777" w:rsidR="00AB49DA" w:rsidRPr="00E97717" w:rsidRDefault="00AB49DA" w:rsidP="00AB49D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915400E" w14:textId="77777777" w:rsidR="00AB49DA" w:rsidRDefault="00AB49DA" w:rsidP="00AB49D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3F4750E6" w14:textId="77777777" w:rsidR="00AB49DA" w:rsidRPr="00D30ABD" w:rsidRDefault="00AB49DA" w:rsidP="00AB49D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DF74C1E" w14:textId="77777777" w:rsidR="00AB49DA" w:rsidRPr="008C457E" w:rsidRDefault="00AB49DA" w:rsidP="00AB49D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32FD619" w14:textId="77777777" w:rsidR="00AB49DA" w:rsidRPr="00044B89" w:rsidRDefault="00AB49DA" w:rsidP="00AB49DA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5D351D3A" w14:textId="77777777" w:rsidR="00AB49DA" w:rsidRDefault="00AB49DA" w:rsidP="00AB49D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6A480D3D" w14:textId="77777777" w:rsidR="00AB49DA" w:rsidRDefault="00AB49DA" w:rsidP="00AB49DA">
      <w:pPr>
        <w:jc w:val="center"/>
        <w:rPr>
          <w:b/>
          <w:sz w:val="28"/>
          <w:szCs w:val="28"/>
        </w:rPr>
      </w:pPr>
    </w:p>
    <w:p w14:paraId="6930BCD7" w14:textId="77777777" w:rsidR="00AB49DA" w:rsidRPr="00605950" w:rsidRDefault="00AB49DA" w:rsidP="00AB49D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DC98296" w14:textId="77777777" w:rsidR="00AB49DA" w:rsidRPr="00605950" w:rsidRDefault="00AB49DA" w:rsidP="00AB49D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3.5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лицам, работавшим в период блокады г. Ленинграда с 8 сентября 1941 г. по 27 января 1944 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6A37F59" w14:textId="77777777" w:rsidR="00AB49DA" w:rsidRDefault="00AB49DA" w:rsidP="00AB49DA"/>
    <w:p w14:paraId="49593E6A" w14:textId="0AF5E46C" w:rsidR="00AB49DA" w:rsidRDefault="00AB49DA" w:rsidP="00AB49DA">
      <w:pPr>
        <w:pStyle w:val="a4"/>
        <w:ind w:firstLine="708"/>
        <w:rPr>
          <w:sz w:val="28"/>
          <w:szCs w:val="28"/>
        </w:rPr>
      </w:pPr>
      <w:r w:rsidRPr="00AC2839">
        <w:rPr>
          <w:sz w:val="28"/>
          <w:szCs w:val="28"/>
        </w:rPr>
        <w:t xml:space="preserve">Прошу выдать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</w:t>
      </w:r>
      <w:r>
        <w:rPr>
          <w:bCs/>
          <w:i/>
          <w:iCs/>
          <w:sz w:val="28"/>
          <w:szCs w:val="28"/>
          <w:u w:val="single"/>
        </w:rPr>
        <w:t xml:space="preserve">                Иванову Никите Романовичу </w:t>
      </w:r>
      <w:r w:rsidRPr="00754E0E">
        <w:rPr>
          <w:bCs/>
          <w:sz w:val="28"/>
          <w:szCs w:val="28"/>
        </w:rPr>
        <w:t>_____________</w:t>
      </w:r>
      <w:r>
        <w:rPr>
          <w:bCs/>
          <w:sz w:val="28"/>
          <w:szCs w:val="28"/>
        </w:rPr>
        <w:t>______.</w:t>
      </w:r>
    </w:p>
    <w:p w14:paraId="7FBC547A" w14:textId="77777777" w:rsidR="00AB49DA" w:rsidRPr="004A7BAC" w:rsidRDefault="00AB49DA" w:rsidP="00AB49DA">
      <w:pPr>
        <w:tabs>
          <w:tab w:val="left" w:pos="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A7BAC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701C2B4" w14:textId="77777777" w:rsidR="00AB49DA" w:rsidRPr="00AC2839" w:rsidRDefault="00AB49DA" w:rsidP="00AB49DA">
      <w:pPr>
        <w:pStyle w:val="a4"/>
        <w:numPr>
          <w:ilvl w:val="0"/>
          <w:numId w:val="1"/>
        </w:numPr>
        <w:spacing w:before="0" w:beforeAutospacing="0" w:after="0" w:afterAutospacing="0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извещение о гибели (смерти) военнослужащего;</w:t>
      </w:r>
    </w:p>
    <w:p w14:paraId="1997734C" w14:textId="77777777" w:rsidR="00AB49DA" w:rsidRPr="00AC2839" w:rsidRDefault="00AB49DA" w:rsidP="00AB49DA">
      <w:pPr>
        <w:pStyle w:val="a4"/>
        <w:numPr>
          <w:ilvl w:val="0"/>
          <w:numId w:val="1"/>
        </w:numPr>
        <w:spacing w:before="0" w:beforeAutospacing="0" w:after="0" w:afterAutospacing="0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рождении погибшего (умершего) – представляется родителями;</w:t>
      </w:r>
    </w:p>
    <w:p w14:paraId="622EE07B" w14:textId="77777777" w:rsidR="00AB49DA" w:rsidRPr="00AC2839" w:rsidRDefault="00AB49DA" w:rsidP="00AB49DA">
      <w:pPr>
        <w:pStyle w:val="a4"/>
        <w:numPr>
          <w:ilvl w:val="0"/>
          <w:numId w:val="1"/>
        </w:numPr>
        <w:spacing w:before="0" w:beforeAutospacing="0" w:after="0" w:afterAutospacing="0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заключении брака – представляется супругой (супругом), не вступившей (не вступившим) в новый брак;</w:t>
      </w:r>
    </w:p>
    <w:p w14:paraId="3B66BF87" w14:textId="77777777" w:rsidR="00AB49DA" w:rsidRPr="00AC2839" w:rsidRDefault="00AB49DA" w:rsidP="00AB49DA">
      <w:pPr>
        <w:pStyle w:val="a4"/>
        <w:numPr>
          <w:ilvl w:val="0"/>
          <w:numId w:val="1"/>
        </w:numPr>
        <w:rPr>
          <w:sz w:val="28"/>
          <w:szCs w:val="28"/>
        </w:rPr>
      </w:pPr>
      <w:r w:rsidRPr="00AC2839">
        <w:rPr>
          <w:sz w:val="28"/>
          <w:szCs w:val="28"/>
        </w:rPr>
        <w:t>одна фотография заявителя размером 30 х 40 мм.</w:t>
      </w:r>
    </w:p>
    <w:p w14:paraId="6FCE66A5" w14:textId="77777777" w:rsidR="00AB49DA" w:rsidRPr="00D3286E" w:rsidRDefault="00AB49DA" w:rsidP="00AB49D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C44C884" w14:textId="4B173173" w:rsidR="00AB49DA" w:rsidRDefault="00AB49DA" w:rsidP="00AB49DA">
      <w:pPr>
        <w:pStyle w:val="newncpi0"/>
      </w:pPr>
      <w:r>
        <w:t>__</w:t>
      </w:r>
      <w:r w:rsidR="001D0DDA"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55CD6477" w14:textId="77777777" w:rsidR="00AB49DA" w:rsidRDefault="00AB49DA" w:rsidP="00AB49DA"/>
    <w:p w14:paraId="43941461" w14:textId="16AB640D" w:rsidR="00AB49DA" w:rsidRPr="00D30ABD" w:rsidRDefault="00AB49DA" w:rsidP="00AB49DA">
      <w:pPr>
        <w:rPr>
          <w:b/>
        </w:rPr>
      </w:pPr>
      <w:r w:rsidRPr="00F76402">
        <w:t>«_</w:t>
      </w:r>
      <w:r w:rsidR="001D0DDA">
        <w:rPr>
          <w:i/>
          <w:iCs/>
          <w:u w:val="single"/>
        </w:rPr>
        <w:t>10</w:t>
      </w:r>
      <w:r w:rsidRPr="00F76402">
        <w:t>_» __</w:t>
      </w:r>
      <w:r w:rsidR="001D0DDA">
        <w:rPr>
          <w:i/>
          <w:iCs/>
          <w:u w:val="single"/>
        </w:rPr>
        <w:t xml:space="preserve">июня </w:t>
      </w:r>
      <w:r w:rsidRPr="00F76402">
        <w:t xml:space="preserve">_____ 20 </w:t>
      </w:r>
      <w:r w:rsidR="001D0DDA">
        <w:t xml:space="preserve"> </w:t>
      </w:r>
      <w:r w:rsidR="001D0DDA">
        <w:rPr>
          <w:i/>
          <w:iCs/>
          <w:u w:val="single"/>
        </w:rPr>
        <w:t xml:space="preserve"> 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</w:t>
      </w:r>
      <w:r w:rsidR="001D0DDA">
        <w:rPr>
          <w:b/>
        </w:rPr>
        <w:t xml:space="preserve"> </w:t>
      </w:r>
      <w:r w:rsidRPr="004D7577">
        <w:rPr>
          <w:b/>
        </w:rPr>
        <w:t xml:space="preserve">      ___________________</w:t>
      </w:r>
    </w:p>
    <w:p w14:paraId="22DE9D57" w14:textId="77777777" w:rsidR="00AB49DA" w:rsidRDefault="00AB49DA" w:rsidP="00AB49D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146CCC0" w14:textId="77777777" w:rsidR="00AB49DA" w:rsidRDefault="00AB49DA" w:rsidP="00AB49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29B9CB" w14:textId="77777777" w:rsidR="00AB49DA" w:rsidRDefault="00AB49DA" w:rsidP="00AB49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C964A1" w14:textId="77777777" w:rsidR="00AB49DA" w:rsidRDefault="00AB49DA" w:rsidP="00AB49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26640F" w14:textId="77777777" w:rsidR="00AB49DA" w:rsidRDefault="00AB49DA" w:rsidP="00AB49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D958C3" w14:textId="77777777" w:rsidR="00AB49DA" w:rsidRDefault="00AB49DA" w:rsidP="00AB49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2EE4FE" w14:textId="77777777" w:rsidR="00AB49DA" w:rsidRPr="00843EA5" w:rsidRDefault="00AB49DA" w:rsidP="00AB49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A13A7EE" w14:textId="77777777" w:rsidR="00AB49DA" w:rsidRPr="00843EA5" w:rsidRDefault="00AB49DA" w:rsidP="00AB49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F1E567C" w14:textId="77777777" w:rsidR="00AB49DA" w:rsidRDefault="00AB49DA" w:rsidP="00AB49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lastRenderedPageBreak/>
        <w:t xml:space="preserve">_______________________ </w:t>
      </w:r>
    </w:p>
    <w:p w14:paraId="3B543CC4" w14:textId="77777777" w:rsidR="00AB461B" w:rsidRDefault="00AB461B"/>
    <w:sectPr w:rsidR="00AB4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862C5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D5F6B"/>
    <w:multiLevelType w:val="hybridMultilevel"/>
    <w:tmpl w:val="F1468C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1B"/>
    <w:rsid w:val="001D0DDA"/>
    <w:rsid w:val="00AB461B"/>
    <w:rsid w:val="00AB49DA"/>
    <w:rsid w:val="00F0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F884"/>
  <w15:chartTrackingRefBased/>
  <w15:docId w15:val="{6F99CAAC-4D3A-4657-94A6-0840F6D8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3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C3D"/>
    <w:pPr>
      <w:ind w:left="720"/>
      <w:contextualSpacing/>
    </w:pPr>
  </w:style>
  <w:style w:type="paragraph" w:customStyle="1" w:styleId="newncpi">
    <w:name w:val="newncpi"/>
    <w:basedOn w:val="a"/>
    <w:rsid w:val="00F05C3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05C3D"/>
    <w:pPr>
      <w:jc w:val="both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F05C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4</cp:revision>
  <dcterms:created xsi:type="dcterms:W3CDTF">2026-07-08T06:45:00Z</dcterms:created>
  <dcterms:modified xsi:type="dcterms:W3CDTF">2026-07-08T06:49:00Z</dcterms:modified>
</cp:coreProperties>
</file>